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4E5" w14:textId="242B6EB2" w:rsidR="00737CC1" w:rsidRPr="005735F6" w:rsidRDefault="00855008" w:rsidP="00737CC1">
      <w:bookmarkStart w:id="0" w:name="_TocRtfcWiz"/>
      <w:bookmarkEnd w:id="0"/>
      <w:r w:rsidRPr="00855008">
        <w:rPr>
          <w:rFonts w:ascii="Arial" w:hAnsi="Arial" w:cs="Arial"/>
          <w:b/>
          <w:vanish/>
          <w:color w:val="FFFFFF"/>
          <w:sz w:val="20"/>
          <w:shd w:val="clear" w:color="auto" w:fill="008000"/>
        </w:rPr>
        <w:t>&lt;braille TOGGLENUMS="0"&gt;</w:t>
      </w:r>
      <w:r w:rsidR="00861634" w:rsidRPr="00861634">
        <w:rPr>
          <w:rFonts w:ascii="Arial" w:hAnsi="Arial" w:cs="Arial"/>
          <w:b/>
          <w:vanish/>
          <w:color w:val="FFFFFF"/>
          <w:sz w:val="20"/>
          <w:shd w:val="clear" w:color="auto" w:fill="008000"/>
        </w:rPr>
        <w:t>&lt;braille TOGGLECASE="</w:t>
      </w:r>
      <w:r w:rsidR="00717777">
        <w:rPr>
          <w:rFonts w:ascii="Arial" w:hAnsi="Arial" w:cs="Arial"/>
          <w:b/>
          <w:vanish/>
          <w:color w:val="FFFFFF"/>
          <w:sz w:val="20"/>
          <w:shd w:val="clear" w:color="auto" w:fill="008000"/>
        </w:rPr>
        <w:t>0</w:t>
      </w:r>
      <w:r w:rsidR="00861634" w:rsidRPr="00861634">
        <w:rPr>
          <w:rFonts w:ascii="Arial" w:hAnsi="Arial" w:cs="Arial"/>
          <w:b/>
          <w:vanish/>
          <w:color w:val="FFFFFF"/>
          <w:sz w:val="20"/>
          <w:shd w:val="clear" w:color="auto" w:fill="008000"/>
        </w:rPr>
        <w:t>"&gt;</w:t>
      </w:r>
      <w:r w:rsidR="00737CC1" w:rsidRPr="005735F6">
        <w:rPr>
          <w:rFonts w:cs="Arial"/>
          <w:b/>
          <w:vanish/>
          <w:color w:val="FFFFFF"/>
          <w:sz w:val="20"/>
          <w:shd w:val="clear" w:color="auto" w:fill="008000"/>
        </w:rPr>
        <w:t xml:space="preserve">&lt;braille FOOTER="    </w:t>
      </w:r>
      <w:r w:rsidR="00B63EE2">
        <w:rPr>
          <w:rFonts w:cs="Arial"/>
          <w:b/>
          <w:vanish/>
          <w:color w:val="FFFFFF"/>
          <w:sz w:val="20"/>
          <w:shd w:val="clear" w:color="auto" w:fill="008000"/>
        </w:rPr>
        <w:t xml:space="preserve">  </w:t>
      </w:r>
      <w:r w:rsidR="00737CC1" w:rsidRPr="005735F6">
        <w:rPr>
          <w:rFonts w:cs="Arial"/>
          <w:b/>
          <w:vanish/>
          <w:color w:val="FFFFFF"/>
          <w:sz w:val="20"/>
          <w:shd w:val="clear" w:color="auto" w:fill="008000"/>
        </w:rPr>
        <w:t>Lektionssätze"&gt;</w:t>
      </w:r>
    </w:p>
    <w:p w14:paraId="5396BC78" w14:textId="69F42CA7" w:rsidR="00737CC1" w:rsidRDefault="00737CC1" w:rsidP="00737CC1">
      <w:pPr>
        <w:pStyle w:val="berschrift1"/>
      </w:pPr>
      <w:proofErr w:type="spellStart"/>
      <w:r>
        <w:t>Lektionssätze</w:t>
      </w:r>
      <w:proofErr w:type="spellEnd"/>
      <w:r>
        <w:t xml:space="preserve"> zu</w:t>
      </w:r>
      <w:r>
        <w:br/>
        <w:t>Kurzschrift für alle</w:t>
      </w:r>
    </w:p>
    <w:p w14:paraId="40F51ACC" w14:textId="77777777" w:rsidR="00737CC1" w:rsidRDefault="00737CC1" w:rsidP="00737CC1"/>
    <w:p w14:paraId="58C92554" w14:textId="1C995240" w:rsidR="00737CC1" w:rsidRDefault="00737CC1" w:rsidP="00737CC1">
      <w:r>
        <w:t>(Kürzungsverzeichnis nach Lektionen)</w:t>
      </w:r>
    </w:p>
    <w:p w14:paraId="439CA60F" w14:textId="4F510554" w:rsidR="00737CC1" w:rsidRDefault="00BC3622" w:rsidP="00737CC1">
      <w:r>
        <w:t> </w:t>
      </w:r>
    </w:p>
    <w:p w14:paraId="23D52671" w14:textId="77777777" w:rsidR="00737CC1" w:rsidRDefault="00737CC1" w:rsidP="00737CC1">
      <w:pPr>
        <w:ind w:left="708" w:hanging="708"/>
      </w:pPr>
      <w:r>
        <w:t>1.</w:t>
      </w:r>
      <w:r>
        <w:tab/>
        <w:t>sich das den kann lässt man oder der sie</w:t>
      </w:r>
      <w:r>
        <w:br/>
        <w:t>Sie kauft sich den Papagei, der "man kann das oder man lässt das!" Schreit.</w:t>
      </w:r>
    </w:p>
    <w:p w14:paraId="366ACC08" w14:textId="77777777" w:rsidR="00737CC1" w:rsidRDefault="00737CC1" w:rsidP="00737CC1">
      <w:pPr>
        <w:ind w:left="708" w:hanging="708"/>
      </w:pPr>
      <w:r>
        <w:t> </w:t>
      </w:r>
    </w:p>
    <w:p w14:paraId="319DFDB1" w14:textId="77777777" w:rsidR="00737CC1" w:rsidRDefault="00737CC1" w:rsidP="00737CC1">
      <w:pPr>
        <w:ind w:left="708" w:hanging="708"/>
      </w:pPr>
      <w:proofErr w:type="gramStart"/>
      <w:r>
        <w:t>2.</w:t>
      </w:r>
      <w:proofErr w:type="gramEnd"/>
      <w:r>
        <w:tab/>
        <w:t>dass ist als schon was ihm des im auch die</w:t>
      </w:r>
      <w:r>
        <w:br/>
        <w:t>Als sie ihm im Büro des Chefs zeigt, was kaputt ist, ist auch schon klar, dass man die Polizei ruft.</w:t>
      </w:r>
    </w:p>
    <w:p w14:paraId="5A8CCB90" w14:textId="77777777" w:rsidR="00737CC1" w:rsidRDefault="00737CC1" w:rsidP="00737CC1">
      <w:pPr>
        <w:ind w:left="708" w:hanging="708"/>
      </w:pPr>
      <w:r>
        <w:t> </w:t>
      </w:r>
    </w:p>
    <w:p w14:paraId="151A3ECD" w14:textId="7E601A93" w:rsidR="00737CC1" w:rsidRDefault="00737CC1" w:rsidP="00737CC1">
      <w:pPr>
        <w:ind w:left="708" w:hanging="708"/>
      </w:pPr>
      <w:r>
        <w:t>3.</w:t>
      </w:r>
      <w:r>
        <w:tab/>
      </w:r>
      <w:r w:rsidRPr="006A43F9">
        <w:rPr>
          <w:rFonts w:ascii="Arial" w:hAnsi="Arial" w:cs="Arial"/>
          <w:iCs/>
          <w:vanish/>
          <w:color w:val="FFFFFF"/>
          <w:sz w:val="20"/>
          <w:shd w:val="clear" w:color="auto" w:fill="008000"/>
        </w:rPr>
        <w:t>&lt;braille BRAILLE="ll mm ss ck"&gt;</w:t>
      </w:r>
      <w:r>
        <w:br/>
        <w:t>Nella sa</w:t>
      </w:r>
      <w:r w:rsidR="00B97331">
        <w:t>ß</w:t>
      </w:r>
      <w:r>
        <w:t xml:space="preserve"> samt Rucksack im </w:t>
      </w:r>
      <w:r w:rsidR="00B97331">
        <w:t xml:space="preserve">nassen </w:t>
      </w:r>
      <w:r>
        <w:t>Schlamm.</w:t>
      </w:r>
    </w:p>
    <w:p w14:paraId="170B3B22" w14:textId="77777777" w:rsidR="00737CC1" w:rsidRDefault="00737CC1" w:rsidP="00737CC1">
      <w:pPr>
        <w:ind w:left="708" w:hanging="708"/>
      </w:pPr>
      <w:r>
        <w:t> </w:t>
      </w:r>
    </w:p>
    <w:p w14:paraId="2AE80D99" w14:textId="77777777" w:rsidR="00737CC1" w:rsidRDefault="00737CC1" w:rsidP="00737CC1">
      <w:pPr>
        <w:ind w:left="708" w:hanging="708"/>
      </w:pPr>
      <w:r>
        <w:t>4.</w:t>
      </w:r>
      <w:r>
        <w:tab/>
        <w:t xml:space="preserve">es ein er an </w:t>
      </w:r>
      <w:proofErr w:type="spellStart"/>
      <w:r>
        <w:t>in</w:t>
      </w:r>
      <w:proofErr w:type="spellEnd"/>
      <w:r>
        <w:t xml:space="preserve"> ich</w:t>
      </w:r>
      <w:r>
        <w:br/>
      </w:r>
      <w:proofErr w:type="spellStart"/>
      <w:r>
        <w:t>Ich</w:t>
      </w:r>
      <w:proofErr w:type="spellEnd"/>
      <w:r>
        <w:t xml:space="preserve"> erinnere mich, dass er es in Konstanz an ein kleines Kind abgab.</w:t>
      </w:r>
    </w:p>
    <w:p w14:paraId="748FC26A" w14:textId="77777777" w:rsidR="00737CC1" w:rsidRDefault="00737CC1" w:rsidP="00737CC1">
      <w:pPr>
        <w:ind w:left="708" w:hanging="708"/>
      </w:pPr>
      <w:r>
        <w:t> </w:t>
      </w:r>
    </w:p>
    <w:p w14:paraId="235E793B" w14:textId="6EDA8F09" w:rsidR="00737CC1" w:rsidRDefault="0057417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5.</w:t>
      </w:r>
      <w:r w:rsidR="00737CC1">
        <w:tab/>
        <w:t xml:space="preserve">en </w:t>
      </w:r>
      <w:proofErr w:type="spellStart"/>
      <w:r w:rsidR="00737CC1">
        <w:t>el</w:t>
      </w:r>
      <w:proofErr w:type="spellEnd"/>
      <w:r w:rsidR="00737CC1">
        <w:t xml:space="preserve"> </w:t>
      </w:r>
      <w:proofErr w:type="spellStart"/>
      <w:r w:rsidR="00737CC1">
        <w:t>ge</w:t>
      </w:r>
      <w:proofErr w:type="spellEnd"/>
      <w:r w:rsidR="00737CC1">
        <w:t xml:space="preserve"> </w:t>
      </w:r>
      <w:proofErr w:type="spellStart"/>
      <w:r w:rsidR="00737CC1">
        <w:t>em</w:t>
      </w:r>
      <w:proofErr w:type="spellEnd"/>
      <w:r w:rsidR="00737CC1">
        <w:t xml:space="preserve"> </w:t>
      </w:r>
      <w:proofErr w:type="spellStart"/>
      <w:r w:rsidR="00737CC1">
        <w:t>un</w:t>
      </w:r>
      <w:proofErr w:type="spellEnd"/>
      <w:r w:rsidR="00737CC1">
        <w:br/>
        <w:t>Der junge Student kennt blo</w:t>
      </w:r>
      <w:r w:rsidR="00B97331">
        <w:t>ß</w:t>
      </w:r>
      <w:r w:rsidR="00737CC1">
        <w:t xml:space="preserve"> ein chemisches Element, was absolut ungenügend ist!</w:t>
      </w:r>
    </w:p>
    <w:p w14:paraId="607279C2" w14:textId="77777777" w:rsidR="00737CC1" w:rsidRDefault="00737CC1" w:rsidP="00737CC1">
      <w:pPr>
        <w:ind w:left="708" w:hanging="708"/>
      </w:pPr>
      <w:r>
        <w:t> </w:t>
      </w:r>
    </w:p>
    <w:p w14:paraId="7A5D8D51" w14:textId="77777777" w:rsidR="00737CC1" w:rsidRDefault="00737CC1" w:rsidP="00737CC1">
      <w:pPr>
        <w:ind w:left="708" w:hanging="708"/>
      </w:pPr>
      <w:r>
        <w:t>6.</w:t>
      </w:r>
      <w:r>
        <w:tab/>
        <w:t>aber bei für gegen jetzt nicht so</w:t>
      </w:r>
      <w:r>
        <w:br/>
        <w:t>Jetzt stimmt er für, sie aber gegen den Beitritt, so dass das Resultat für die Wahl nicht relevant ist.</w:t>
      </w:r>
    </w:p>
    <w:p w14:paraId="72163214" w14:textId="77777777" w:rsidR="00737CC1" w:rsidRDefault="00737CC1" w:rsidP="00737CC1">
      <w:pPr>
        <w:ind w:left="708" w:hanging="708"/>
      </w:pPr>
      <w:r>
        <w:t> </w:t>
      </w:r>
    </w:p>
    <w:p w14:paraId="7203682A" w14:textId="77777777" w:rsidR="00737CC1" w:rsidRDefault="00737CC1" w:rsidP="00737CC1">
      <w:pPr>
        <w:ind w:left="708" w:hanging="708"/>
      </w:pPr>
      <w:r>
        <w:t>7.</w:t>
      </w:r>
      <w:r>
        <w:tab/>
        <w:t xml:space="preserve">voll mit und von </w:t>
      </w:r>
      <w:proofErr w:type="spellStart"/>
      <w:r>
        <w:t>immer zu</w:t>
      </w:r>
      <w:proofErr w:type="spellEnd"/>
      <w:r>
        <w:t xml:space="preserve"> gewesen dem</w:t>
      </w:r>
      <w:r>
        <w:br/>
        <w:t>Es ist immer so gewesen, dass Hans und Lena voller Freude mit dem Tandem von Yvonne zu uns kamen.</w:t>
      </w:r>
    </w:p>
    <w:p w14:paraId="1976E4C0" w14:textId="77777777" w:rsidR="00737CC1" w:rsidRDefault="00737CC1" w:rsidP="00737CC1">
      <w:pPr>
        <w:ind w:left="708" w:hanging="708"/>
      </w:pPr>
      <w:r>
        <w:t> </w:t>
      </w:r>
    </w:p>
    <w:p w14:paraId="07C00A53" w14:textId="64D45009" w:rsidR="00737CC1" w:rsidRDefault="00737CC1" w:rsidP="00737CC1">
      <w:pPr>
        <w:ind w:left="708" w:hanging="708"/>
      </w:pPr>
      <w:r>
        <w:t>8.</w:t>
      </w:r>
      <w:r>
        <w:tab/>
      </w:r>
      <w:r w:rsidR="009A5B6D">
        <w:t>a</w:t>
      </w:r>
      <w:r>
        <w:t>uf wie durch über unter vor mehr</w:t>
      </w:r>
      <w:r>
        <w:br/>
        <w:t>Wieso überquert das durchtriebene Biest mehrere Vorhöfe in aufreizender Unterwäsche?</w:t>
      </w:r>
    </w:p>
    <w:p w14:paraId="0D48F107" w14:textId="77777777" w:rsidR="00737CC1" w:rsidRDefault="00737CC1" w:rsidP="00737CC1">
      <w:pPr>
        <w:ind w:left="708" w:hanging="708"/>
      </w:pPr>
      <w:r>
        <w:t> </w:t>
      </w:r>
    </w:p>
    <w:p w14:paraId="6D58B764" w14:textId="77777777" w:rsidR="00737CC1" w:rsidRDefault="00737CC1" w:rsidP="00737CC1">
      <w:pPr>
        <w:ind w:left="708" w:hanging="708"/>
      </w:pPr>
      <w:r>
        <w:t>9.</w:t>
      </w:r>
      <w:r>
        <w:tab/>
        <w:t xml:space="preserve">also bleib </w:t>
      </w:r>
      <w:proofErr w:type="spellStart"/>
      <w:r>
        <w:t>beid</w:t>
      </w:r>
      <w:proofErr w:type="spellEnd"/>
      <w:r>
        <w:t xml:space="preserve"> Brief bring beim bis bist</w:t>
      </w:r>
      <w:r>
        <w:br/>
        <w:t>Die beiden bleiben also beim Onkel bis du da bist und die Briefe bringst.</w:t>
      </w:r>
    </w:p>
    <w:p w14:paraId="0B926D54" w14:textId="77777777" w:rsidR="00737CC1" w:rsidRDefault="00737CC1" w:rsidP="00737CC1">
      <w:pPr>
        <w:ind w:left="708" w:hanging="708"/>
      </w:pPr>
      <w:r>
        <w:t> </w:t>
      </w:r>
    </w:p>
    <w:p w14:paraId="7F805BBA" w14:textId="4F170C68" w:rsidR="00737CC1" w:rsidRDefault="00A030A2"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10.</w:t>
      </w:r>
      <w:r w:rsidR="00737CC1">
        <w:tab/>
        <w:t xml:space="preserve">eh </w:t>
      </w:r>
      <w:proofErr w:type="spellStart"/>
      <w:r w:rsidR="00737CC1">
        <w:t>te</w:t>
      </w:r>
      <w:proofErr w:type="spellEnd"/>
      <w:r w:rsidR="00737CC1">
        <w:t xml:space="preserve"> </w:t>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i4 ig li4 a4</w:t>
      </w:r>
      <w:r w:rsidR="00737CC1" w:rsidRPr="006A43F9">
        <w:rPr>
          <w:rFonts w:ascii="Arial" w:hAnsi="Arial" w:cs="Arial"/>
          <w:iCs/>
          <w:vanish/>
          <w:color w:val="FFFFFF"/>
          <w:sz w:val="20"/>
          <w:shd w:val="clear" w:color="auto" w:fill="008000"/>
        </w:rPr>
        <w:t>"&gt;</w:t>
      </w:r>
      <w:r w:rsidR="00737CC1">
        <w:br/>
        <w:t>Er erachtete es als wichtige Pflicht, täglich das Licht im Lehrerzimmer abzudrehen.</w:t>
      </w:r>
    </w:p>
    <w:p w14:paraId="085C934B" w14:textId="77777777" w:rsidR="00737CC1" w:rsidRDefault="00737CC1" w:rsidP="00737CC1">
      <w:pPr>
        <w:ind w:left="708" w:hanging="708"/>
      </w:pPr>
      <w:r>
        <w:t> </w:t>
      </w:r>
    </w:p>
    <w:p w14:paraId="7A4BFE0E" w14:textId="2A0BFB9B" w:rsidR="00737CC1" w:rsidRDefault="00452987" w:rsidP="00737CC1">
      <w:pPr>
        <w:ind w:left="708" w:hanging="708"/>
      </w:pPr>
      <w:r w:rsidRPr="00452987">
        <w:rPr>
          <w:rFonts w:ascii="Arial" w:hAnsi="Arial" w:cs="Arial"/>
          <w:b/>
          <w:vanish/>
          <w:color w:val="FFFFFF"/>
          <w:sz w:val="20"/>
          <w:shd w:val="clear" w:color="auto" w:fill="008000"/>
        </w:rPr>
        <w:t>&lt;braille WIDOW="3"&gt;</w:t>
      </w:r>
      <w:r w:rsidR="00737CC1">
        <w:t>11.</w:t>
      </w:r>
      <w:r w:rsidR="00737CC1">
        <w:tab/>
      </w:r>
      <w:r w:rsidR="009A5B6D">
        <w:t>d</w:t>
      </w:r>
      <w:r w:rsidR="00737CC1">
        <w:t>abei dadurch dafür dagegen daher dank damit denn dir</w:t>
      </w:r>
      <w:r w:rsidR="00737CC1">
        <w:br/>
        <w:t>Einiges spricht dagegen, dass er damit Freude weckt, Daher dankt er Dir denn auch dafür, dass Du dabei bist und ihm dadurch hilfst.</w:t>
      </w:r>
    </w:p>
    <w:p w14:paraId="7E0447FE" w14:textId="77777777" w:rsidR="00737CC1" w:rsidRDefault="00737CC1" w:rsidP="00737CC1">
      <w:pPr>
        <w:ind w:left="708" w:hanging="708"/>
      </w:pPr>
      <w:r>
        <w:lastRenderedPageBreak/>
        <w:t> </w:t>
      </w:r>
    </w:p>
    <w:p w14:paraId="505E594B" w14:textId="77777777" w:rsidR="00737CC1" w:rsidRDefault="00737CC1" w:rsidP="00737CC1">
      <w:pPr>
        <w:ind w:left="708" w:hanging="708"/>
      </w:pPr>
      <w:r>
        <w:t>12.</w:t>
      </w:r>
      <w:r>
        <w:tab/>
      </w:r>
      <w:proofErr w:type="spellStart"/>
      <w:r>
        <w:t>demokrat</w:t>
      </w:r>
      <w:proofErr w:type="spellEnd"/>
      <w:r>
        <w:t xml:space="preserve"> davon dazu dessen darauf doch deutsch darüber Druck</w:t>
      </w:r>
      <w:r>
        <w:br/>
        <w:t>Der deutsche Demokrat, dessen Buch heute erscheint, wies darauf hin, dass es doch unter Druck dazu kam, dass er davon absieht, darüber zu reden.</w:t>
      </w:r>
    </w:p>
    <w:p w14:paraId="75A1C1FC" w14:textId="77777777" w:rsidR="00737CC1" w:rsidRDefault="00737CC1" w:rsidP="00737CC1">
      <w:pPr>
        <w:ind w:left="708" w:hanging="708"/>
      </w:pPr>
      <w:r>
        <w:t> </w:t>
      </w:r>
    </w:p>
    <w:p w14:paraId="4E9475FA" w14:textId="77777777" w:rsidR="00737CC1" w:rsidRDefault="00737CC1" w:rsidP="00737CC1">
      <w:pPr>
        <w:ind w:left="708" w:hanging="708"/>
      </w:pPr>
      <w:r>
        <w:t>13.</w:t>
      </w:r>
      <w:r>
        <w:tab/>
        <w:t>{</w:t>
      </w:r>
      <w:proofErr w:type="spellStart"/>
      <w:r>
        <w:t>be</w:t>
      </w:r>
      <w:proofErr w:type="spellEnd"/>
      <w:r>
        <w:t xml:space="preserve"> al </w:t>
      </w:r>
      <w:proofErr w:type="spellStart"/>
      <w:r>
        <w:t>or</w:t>
      </w:r>
      <w:proofErr w:type="spellEnd"/>
      <w:r>
        <w:t xml:space="preserve"> an eh </w:t>
      </w:r>
      <w:proofErr w:type="spellStart"/>
      <w:r>
        <w:t>ar</w:t>
      </w:r>
      <w:proofErr w:type="spellEnd"/>
      <w:r>
        <w:t xml:space="preserve"> ex pro}</w:t>
      </w:r>
      <w:r>
        <w:br/>
        <w:t>Die alte Tante Sarah aus Betlehem ist sogar bei Probealarm immer extrem besorgt.-</w:t>
      </w:r>
    </w:p>
    <w:p w14:paraId="57716013" w14:textId="77777777" w:rsidR="00737CC1" w:rsidRDefault="00737CC1" w:rsidP="00737CC1">
      <w:pPr>
        <w:ind w:left="708" w:hanging="708"/>
      </w:pPr>
      <w:r>
        <w:t> </w:t>
      </w:r>
    </w:p>
    <w:p w14:paraId="307EC898" w14:textId="0C88C71D" w:rsidR="00737CC1" w:rsidRDefault="000B5853"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14.</w:t>
      </w:r>
      <w:r w:rsidR="00737CC1">
        <w:tab/>
        <w:t>Etwa denen ebenso freund hoff folg führ fall fertig</w:t>
      </w:r>
      <w:r w:rsidR="00737CC1">
        <w:br/>
        <w:t xml:space="preserve">Hoffentlich ist der </w:t>
      </w:r>
      <w:proofErr w:type="spellStart"/>
      <w:r w:rsidR="00737CC1">
        <w:t>Führhund</w:t>
      </w:r>
      <w:proofErr w:type="spellEnd"/>
      <w:r w:rsidR="00737CC1">
        <w:t xml:space="preserve"> meines erfolgreichen Freundes nicht ein etwa ebenso komplizierter Fall wie einer von denen, die man nie fertig erzog.</w:t>
      </w:r>
    </w:p>
    <w:p w14:paraId="0DCEFC02" w14:textId="77777777" w:rsidR="00737CC1" w:rsidRDefault="00737CC1" w:rsidP="00737CC1">
      <w:pPr>
        <w:ind w:left="708" w:hanging="708"/>
      </w:pPr>
      <w:r>
        <w:t> </w:t>
      </w:r>
    </w:p>
    <w:p w14:paraId="0AE241B8" w14:textId="06DE7288" w:rsidR="00737CC1" w:rsidRDefault="00B35ED4" w:rsidP="00737CC1">
      <w:pPr>
        <w:ind w:left="708" w:hanging="708"/>
      </w:pPr>
      <w:r w:rsidRPr="00B35ED4">
        <w:rPr>
          <w:rFonts w:ascii="Arial" w:hAnsi="Arial" w:cs="Arial"/>
          <w:b/>
          <w:vanish/>
          <w:color w:val="FFFFFF"/>
          <w:sz w:val="20"/>
          <w:shd w:val="clear" w:color="auto" w:fill="008000"/>
        </w:rPr>
        <w:t>&lt;braille WIDOW="3"&gt;</w:t>
      </w:r>
      <w:r w:rsidR="00737CC1">
        <w:t>15.</w:t>
      </w:r>
      <w:r w:rsidR="00737CC1">
        <w:tab/>
        <w:t>ihr sein war</w:t>
      </w:r>
      <w:r w:rsidR="00737CC1">
        <w:br/>
        <w:t>Ihre Eltern und seine Geschwister waren dabei, als er ihr sein Ja-Wort gab.</w:t>
      </w:r>
    </w:p>
    <w:p w14:paraId="20614A59" w14:textId="77777777" w:rsidR="00737CC1" w:rsidRDefault="00737CC1" w:rsidP="00737CC1">
      <w:pPr>
        <w:ind w:left="708" w:hanging="708"/>
      </w:pPr>
      <w:r>
        <w:t> </w:t>
      </w:r>
    </w:p>
    <w:p w14:paraId="24FFE2CC" w14:textId="77777777" w:rsidR="00737CC1" w:rsidRDefault="00737CC1" w:rsidP="00737CC1">
      <w:pPr>
        <w:ind w:left="708" w:hanging="708"/>
      </w:pPr>
      <w:r>
        <w:t>16.</w:t>
      </w:r>
      <w:r>
        <w:tab/>
        <w:t xml:space="preserve">gibt </w:t>
      </w:r>
      <w:proofErr w:type="spellStart"/>
      <w:r>
        <w:t>grund</w:t>
      </w:r>
      <w:proofErr w:type="spellEnd"/>
      <w:r>
        <w:t xml:space="preserve"> </w:t>
      </w:r>
      <w:proofErr w:type="spellStart"/>
      <w:r>
        <w:t>geschäft</w:t>
      </w:r>
      <w:proofErr w:type="spellEnd"/>
      <w:r>
        <w:t xml:space="preserve"> gelegen ganz</w:t>
      </w:r>
      <w:r>
        <w:br/>
        <w:t>es gibt einen ganz einfachen Grund dafür, dass das Geschäft so abgelegen ist.</w:t>
      </w:r>
    </w:p>
    <w:p w14:paraId="196CBF90" w14:textId="77777777" w:rsidR="00737CC1" w:rsidRDefault="00737CC1" w:rsidP="00737CC1">
      <w:pPr>
        <w:ind w:left="708" w:hanging="708"/>
      </w:pPr>
      <w:r>
        <w:t> </w:t>
      </w:r>
    </w:p>
    <w:p w14:paraId="07AC735F" w14:textId="4ED5C08B" w:rsidR="00737CC1" w:rsidRDefault="00737CC1" w:rsidP="00737CC1">
      <w:pPr>
        <w:ind w:left="708" w:hanging="708"/>
      </w:pPr>
      <w:r>
        <w:t>17.</w:t>
      </w:r>
      <w:r>
        <w:tab/>
        <w:t>gro</w:t>
      </w:r>
      <w:r w:rsidR="00B97331">
        <w:t>ß</w:t>
      </w:r>
      <w:r>
        <w:t xml:space="preserve"> gleich </w:t>
      </w:r>
      <w:proofErr w:type="spellStart"/>
      <w:r>
        <w:t>gesellschaft</w:t>
      </w:r>
      <w:proofErr w:type="spellEnd"/>
      <w:r>
        <w:t xml:space="preserve"> gegenüber </w:t>
      </w:r>
      <w:proofErr w:type="spellStart"/>
      <w:r>
        <w:t>gegenwart</w:t>
      </w:r>
      <w:proofErr w:type="spellEnd"/>
      <w:r>
        <w:t xml:space="preserve"> glück</w:t>
      </w:r>
      <w:r>
        <w:br/>
        <w:t>Die Gesellschaft der Gegenwart findet das gro</w:t>
      </w:r>
      <w:r w:rsidR="00B97331">
        <w:t>ß</w:t>
      </w:r>
      <w:r>
        <w:t xml:space="preserve">e </w:t>
      </w:r>
      <w:r w:rsidR="00B97331">
        <w:t>G</w:t>
      </w:r>
      <w:r>
        <w:t>lück gleich gegenüber.</w:t>
      </w:r>
    </w:p>
    <w:p w14:paraId="68F0CD4B" w14:textId="77777777" w:rsidR="00737CC1" w:rsidRDefault="00737CC1" w:rsidP="00737CC1">
      <w:pPr>
        <w:ind w:left="708" w:hanging="708"/>
      </w:pPr>
      <w:r>
        <w:t> </w:t>
      </w:r>
    </w:p>
    <w:p w14:paraId="7DD2AD05" w14:textId="77777777" w:rsidR="00737CC1" w:rsidRDefault="00737CC1" w:rsidP="00737CC1">
      <w:pPr>
        <w:ind w:left="708" w:hanging="708"/>
      </w:pPr>
      <w:r>
        <w:t>18.</w:t>
      </w:r>
      <w:r>
        <w:tab/>
      </w:r>
      <w:proofErr w:type="spellStart"/>
      <w:r>
        <w:t>hand</w:t>
      </w:r>
      <w:proofErr w:type="spellEnd"/>
      <w:r>
        <w:t xml:space="preserve"> </w:t>
      </w:r>
      <w:proofErr w:type="spellStart"/>
      <w:r>
        <w:t>haft</w:t>
      </w:r>
      <w:proofErr w:type="spellEnd"/>
      <w:r>
        <w:t xml:space="preserve"> </w:t>
      </w:r>
      <w:proofErr w:type="spellStart"/>
      <w:r>
        <w:t>haupt</w:t>
      </w:r>
      <w:proofErr w:type="spellEnd"/>
      <w:r>
        <w:t xml:space="preserve"> hier hat hast irgend ihn</w:t>
      </w:r>
      <w:r>
        <w:br/>
        <w:t>Die Hauptsache ist, du hast irgendwie glaubhaft gemacht, dass man ihn hier mit deiner Handtasche erwischt hat.</w:t>
      </w:r>
    </w:p>
    <w:p w14:paraId="410ED3B1" w14:textId="77777777" w:rsidR="00737CC1" w:rsidRDefault="00737CC1" w:rsidP="00737CC1">
      <w:pPr>
        <w:ind w:left="708" w:hanging="708"/>
      </w:pPr>
      <w:r>
        <w:t> </w:t>
      </w:r>
    </w:p>
    <w:p w14:paraId="16448AC9" w14:textId="015271EA" w:rsidR="00737CC1" w:rsidRDefault="005224C4"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19.</w:t>
      </w:r>
      <w:r w:rsidR="00737CC1">
        <w:tab/>
      </w:r>
      <w:proofErr w:type="spellStart"/>
      <w:r w:rsidR="00737CC1">
        <w:t>ent</w:t>
      </w:r>
      <w:proofErr w:type="spellEnd"/>
      <w:r w:rsidR="00737CC1">
        <w:t>... ver...</w:t>
      </w:r>
      <w:r w:rsidR="00737CC1">
        <w:br/>
        <w:t>Verena entdeckte den verdreckten Pullover.</w:t>
      </w:r>
    </w:p>
    <w:p w14:paraId="58557C41" w14:textId="77777777" w:rsidR="00737CC1" w:rsidRDefault="00737CC1" w:rsidP="00737CC1">
      <w:pPr>
        <w:ind w:left="708" w:hanging="708"/>
      </w:pPr>
      <w:r>
        <w:t> </w:t>
      </w:r>
    </w:p>
    <w:p w14:paraId="5E8CFF22" w14:textId="77777777" w:rsidR="00737CC1" w:rsidRDefault="00737CC1" w:rsidP="00737CC1">
      <w:pPr>
        <w:ind w:left="708" w:hanging="708"/>
      </w:pPr>
      <w:r>
        <w:t>20.</w:t>
      </w:r>
      <w:r>
        <w:tab/>
      </w:r>
      <w:proofErr w:type="spellStart"/>
      <w:r>
        <w:t>jed</w:t>
      </w:r>
      <w:proofErr w:type="spellEnd"/>
      <w:r>
        <w:t xml:space="preserve"> </w:t>
      </w:r>
      <w:proofErr w:type="spellStart"/>
      <w:r>
        <w:t>jahrhundert</w:t>
      </w:r>
      <w:proofErr w:type="spellEnd"/>
      <w:r>
        <w:t xml:space="preserve"> </w:t>
      </w:r>
      <w:proofErr w:type="spellStart"/>
      <w:r>
        <w:t>jahr</w:t>
      </w:r>
      <w:proofErr w:type="spellEnd"/>
      <w:r>
        <w:t xml:space="preserve"> </w:t>
      </w:r>
      <w:proofErr w:type="spellStart"/>
      <w:r>
        <w:t>jahrtausend</w:t>
      </w:r>
      <w:proofErr w:type="spellEnd"/>
      <w:r>
        <w:t xml:space="preserve"> </w:t>
      </w:r>
      <w:proofErr w:type="spellStart"/>
      <w:r>
        <w:t>jahrzehnt</w:t>
      </w:r>
      <w:proofErr w:type="spellEnd"/>
      <w:r>
        <w:t xml:space="preserve"> jedoch jetzig</w:t>
      </w:r>
      <w:r>
        <w:br/>
        <w:t>Jedes Jahr notieren Historiker, was im vergangenen Jahrzehnt, Jahrhundert und sogar Jahrtausend passiert ist, oft jedoch fehlt der Bezug zu jetzigen Menschen.</w:t>
      </w:r>
    </w:p>
    <w:p w14:paraId="462831F9" w14:textId="77777777" w:rsidR="00737CC1" w:rsidRDefault="00737CC1" w:rsidP="00737CC1">
      <w:pPr>
        <w:ind w:left="708" w:hanging="708"/>
      </w:pPr>
      <w:r>
        <w:t> </w:t>
      </w:r>
    </w:p>
    <w:p w14:paraId="6224AB71" w14:textId="77777777" w:rsidR="00737CC1" w:rsidRDefault="00737CC1" w:rsidP="00737CC1">
      <w:pPr>
        <w:ind w:left="708" w:hanging="708"/>
      </w:pPr>
      <w:r>
        <w:t>21.</w:t>
      </w:r>
      <w:r>
        <w:tab/>
        <w:t xml:space="preserve">kraft kapital </w:t>
      </w:r>
      <w:proofErr w:type="spellStart"/>
      <w:r>
        <w:t>konnt</w:t>
      </w:r>
      <w:proofErr w:type="spellEnd"/>
      <w:r>
        <w:t xml:space="preserve"> komm kurz kannst</w:t>
      </w:r>
      <w:r>
        <w:br/>
        <w:t>Dein Vater konnte kurzfristig aus eigener Kraft das nötige Kapital bekommen, damit du studieren kannst.</w:t>
      </w:r>
    </w:p>
    <w:p w14:paraId="2D2A4594" w14:textId="77777777" w:rsidR="00737CC1" w:rsidRDefault="00737CC1" w:rsidP="00737CC1">
      <w:pPr>
        <w:ind w:left="708" w:hanging="708"/>
      </w:pPr>
      <w:r>
        <w:t> </w:t>
      </w:r>
    </w:p>
    <w:p w14:paraId="33D20410" w14:textId="77777777" w:rsidR="00737CC1" w:rsidRDefault="00737CC1" w:rsidP="00737CC1">
      <w:pPr>
        <w:ind w:left="708" w:hanging="708"/>
      </w:pPr>
      <w:r>
        <w:t>22.</w:t>
      </w:r>
      <w:r>
        <w:tab/>
        <w:t xml:space="preserve">leb lang </w:t>
      </w:r>
      <w:proofErr w:type="spellStart"/>
      <w:r>
        <w:t>letzt</w:t>
      </w:r>
      <w:proofErr w:type="spellEnd"/>
      <w:r>
        <w:t xml:space="preserve"> leicht</w:t>
      </w:r>
      <w:r>
        <w:br/>
        <w:t>Der Lebkuchen von deinem letzten Geburtstag ist schon lange leicht schimmlig.</w:t>
      </w:r>
    </w:p>
    <w:p w14:paraId="7B726AAD" w14:textId="77777777" w:rsidR="00737CC1" w:rsidRDefault="00737CC1" w:rsidP="00737CC1">
      <w:pPr>
        <w:ind w:left="708" w:hanging="708"/>
      </w:pPr>
      <w:r>
        <w:t> </w:t>
      </w:r>
    </w:p>
    <w:p w14:paraId="1AF2B6E0" w14:textId="77777777" w:rsidR="00737CC1" w:rsidRDefault="00737CC1" w:rsidP="00737CC1">
      <w:pPr>
        <w:ind w:left="708" w:hanging="708"/>
      </w:pPr>
      <w:r>
        <w:lastRenderedPageBreak/>
        <w:t>23.</w:t>
      </w:r>
      <w:r>
        <w:tab/>
      </w:r>
      <w:proofErr w:type="spellStart"/>
      <w:r>
        <w:t>hatt</w:t>
      </w:r>
      <w:proofErr w:type="spellEnd"/>
      <w:r>
        <w:t xml:space="preserve"> welch hätt</w:t>
      </w:r>
      <w:r>
        <w:br/>
        <w:t>Hättest du ihm den Pulli gezeigt, als du ihn anhattest, wüsste er jetzt, welchen du meinst.</w:t>
      </w:r>
    </w:p>
    <w:p w14:paraId="74F67386" w14:textId="77777777" w:rsidR="00737CC1" w:rsidRDefault="00737CC1" w:rsidP="00737CC1">
      <w:pPr>
        <w:ind w:left="708" w:hanging="708"/>
      </w:pPr>
      <w:r>
        <w:t> </w:t>
      </w:r>
    </w:p>
    <w:p w14:paraId="6C5E79C7" w14:textId="43329A3B" w:rsidR="00737CC1" w:rsidRDefault="00F60FA8"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24.</w:t>
      </w:r>
      <w:r w:rsidR="00737CC1">
        <w:tab/>
      </w:r>
      <w:proofErr w:type="spellStart"/>
      <w:r w:rsidR="00737CC1">
        <w:t>musik</w:t>
      </w:r>
      <w:proofErr w:type="spellEnd"/>
      <w:r w:rsidR="00737CC1">
        <w:t xml:space="preserve"> material materiell mir mittel muss </w:t>
      </w:r>
      <w:proofErr w:type="spellStart"/>
      <w:r w:rsidR="00737CC1">
        <w:t>maschin</w:t>
      </w:r>
      <w:proofErr w:type="spellEnd"/>
      <w:r w:rsidR="00737CC1">
        <w:t xml:space="preserve"> möglich</w:t>
      </w:r>
      <w:r w:rsidR="00737CC1">
        <w:br/>
        <w:t>Der unmusikalische, mittellose Typ kann mir unmöglich materiell unter die Arme greifen, denn er muss zuerst das Material für die neue Druckmaschine beschaffen.</w:t>
      </w:r>
    </w:p>
    <w:p w14:paraId="2F58945C" w14:textId="77777777" w:rsidR="00737CC1" w:rsidRDefault="00737CC1" w:rsidP="00737CC1">
      <w:pPr>
        <w:ind w:left="708" w:hanging="708"/>
      </w:pPr>
      <w:r>
        <w:t> </w:t>
      </w:r>
    </w:p>
    <w:p w14:paraId="7F72AF4A" w14:textId="25E5913C" w:rsidR="00737CC1" w:rsidRDefault="00492897" w:rsidP="00737CC1">
      <w:pPr>
        <w:ind w:left="708" w:hanging="708"/>
      </w:pPr>
      <w:r w:rsidRPr="00452987">
        <w:rPr>
          <w:rFonts w:ascii="Arial" w:hAnsi="Arial" w:cs="Arial"/>
          <w:b/>
          <w:vanish/>
          <w:color w:val="FFFFFF"/>
          <w:sz w:val="20"/>
          <w:shd w:val="clear" w:color="auto" w:fill="008000"/>
        </w:rPr>
        <w:t>&lt;braille WIDOW="</w:t>
      </w:r>
      <w:r w:rsidR="00367086">
        <w:rPr>
          <w:rFonts w:ascii="Arial" w:hAnsi="Arial" w:cs="Arial"/>
          <w:b/>
          <w:vanish/>
          <w:color w:val="FFFFFF"/>
          <w:sz w:val="20"/>
          <w:shd w:val="clear" w:color="auto" w:fill="008000"/>
        </w:rPr>
        <w:t>5</w:t>
      </w:r>
      <w:r w:rsidRPr="00452987">
        <w:rPr>
          <w:rFonts w:ascii="Arial" w:hAnsi="Arial" w:cs="Arial"/>
          <w:b/>
          <w:vanish/>
          <w:color w:val="FFFFFF"/>
          <w:sz w:val="20"/>
          <w:shd w:val="clear" w:color="auto" w:fill="008000"/>
        </w:rPr>
        <w:t>"&gt;</w:t>
      </w:r>
      <w:r w:rsidR="00737CC1">
        <w:t>25.</w:t>
      </w:r>
      <w:r w:rsidR="00737CC1">
        <w:tab/>
        <w:t xml:space="preserve">neben nachdem </w:t>
      </w:r>
      <w:proofErr w:type="spellStart"/>
      <w:r w:rsidR="00737CC1">
        <w:t>nehm</w:t>
      </w:r>
      <w:proofErr w:type="spellEnd"/>
      <w:r w:rsidR="00737CC1">
        <w:t xml:space="preserve"> nahm nur nichts </w:t>
      </w:r>
      <w:proofErr w:type="spellStart"/>
      <w:r w:rsidR="00737CC1">
        <w:t>natur</w:t>
      </w:r>
      <w:proofErr w:type="spellEnd"/>
      <w:r w:rsidR="00737CC1">
        <w:t xml:space="preserve"> </w:t>
      </w:r>
      <w:proofErr w:type="spellStart"/>
      <w:r w:rsidR="00737CC1">
        <w:t>nommen</w:t>
      </w:r>
      <w:proofErr w:type="spellEnd"/>
      <w:r w:rsidR="00737CC1">
        <w:t xml:space="preserve"> nutz</w:t>
      </w:r>
      <w:r w:rsidR="00737CC1">
        <w:br/>
        <w:t xml:space="preserve">Nachdem die vornehme Dame neben ihm nur Kleider aus Naturseide mitgenommen hatte, nahm auch er nichts </w:t>
      </w:r>
      <w:r w:rsidR="00B97331">
        <w:t>N</w:t>
      </w:r>
      <w:r w:rsidR="00737CC1">
        <w:t>utzloses mit.</w:t>
      </w:r>
    </w:p>
    <w:p w14:paraId="556B3CE0" w14:textId="77777777" w:rsidR="00737CC1" w:rsidRDefault="00737CC1" w:rsidP="00737CC1">
      <w:pPr>
        <w:ind w:left="708" w:hanging="708"/>
      </w:pPr>
      <w:r>
        <w:t> </w:t>
      </w:r>
    </w:p>
    <w:p w14:paraId="6DBBAE94" w14:textId="77777777" w:rsidR="00737CC1" w:rsidRDefault="00737CC1" w:rsidP="00737CC1">
      <w:pPr>
        <w:ind w:left="708" w:hanging="708"/>
      </w:pPr>
      <w:r>
        <w:t>26.</w:t>
      </w:r>
      <w:r>
        <w:tab/>
        <w:t>nächst noch notwendig natürlich worden ohne</w:t>
      </w:r>
      <w:r>
        <w:br/>
        <w:t>Natürlich waren seine Papiere ohne Foto für ungültig erklärt worden, doch kann er bis nächsten Dienstag das Notwendige noch nachliefern.</w:t>
      </w:r>
    </w:p>
    <w:p w14:paraId="6EC6D6ED" w14:textId="17639B15" w:rsidR="00737CC1" w:rsidRDefault="00737CC1" w:rsidP="00737CC1">
      <w:pPr>
        <w:ind w:left="708" w:hanging="708"/>
      </w:pPr>
      <w:r>
        <w:t> </w:t>
      </w:r>
    </w:p>
    <w:p w14:paraId="542557FA" w14:textId="77777777" w:rsidR="00737CC1" w:rsidRDefault="00737CC1" w:rsidP="00737CC1">
      <w:pPr>
        <w:ind w:left="708" w:hanging="708"/>
      </w:pPr>
      <w:r>
        <w:t>27.</w:t>
      </w:r>
      <w:r>
        <w:tab/>
      </w:r>
      <w:bookmarkStart w:id="1" w:name="_Hlk65002202"/>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...falls</w:t>
      </w:r>
      <w:r w:rsidRPr="006A43F9">
        <w:rPr>
          <w:rFonts w:ascii="Arial" w:hAnsi="Arial" w:cs="Arial"/>
          <w:iCs/>
          <w:vanish/>
          <w:color w:val="FFFFFF"/>
          <w:sz w:val="20"/>
          <w:shd w:val="clear" w:color="auto" w:fill="008000"/>
        </w:rPr>
        <w:t>"&gt;</w:t>
      </w:r>
      <w:bookmarkEnd w:id="1"/>
      <w:r>
        <w:t xml:space="preserve"> ...</w:t>
      </w:r>
      <w:proofErr w:type="spellStart"/>
      <w:r>
        <w:t>heit</w:t>
      </w:r>
      <w:proofErr w:type="spellEnd"/>
      <w:r>
        <w:t xml:space="preserve"> ...</w:t>
      </w:r>
      <w:proofErr w:type="spellStart"/>
      <w:r>
        <w:t>keit</w:t>
      </w:r>
      <w:proofErr w:type="spellEnd"/>
      <w:r>
        <w:t xml:space="preserve"> ...mal </w:t>
      </w:r>
      <w:r w:rsidRPr="006A43F9">
        <w:rPr>
          <w:rFonts w:ascii="Arial" w:hAnsi="Arial" w:cs="Arial"/>
          <w:iCs/>
          <w:vanish/>
          <w:color w:val="FFFFFF"/>
          <w:sz w:val="20"/>
          <w:shd w:val="clear" w:color="auto" w:fill="008000"/>
        </w:rPr>
        <w:t>&lt;braille BRAILLE="</w:t>
      </w:r>
      <w:r>
        <w:rPr>
          <w:rFonts w:ascii="Arial" w:hAnsi="Arial" w:cs="Arial"/>
          <w:iCs/>
          <w:vanish/>
          <w:color w:val="FFFFFF"/>
          <w:sz w:val="20"/>
          <w:shd w:val="clear" w:color="auto" w:fill="008000"/>
        </w:rPr>
        <w:t>...ung ...nis ...sam ...5aft</w:t>
      </w:r>
      <w:r w:rsidRPr="006A43F9">
        <w:rPr>
          <w:rFonts w:ascii="Arial" w:hAnsi="Arial" w:cs="Arial"/>
          <w:iCs/>
          <w:vanish/>
          <w:color w:val="FFFFFF"/>
          <w:sz w:val="20"/>
          <w:shd w:val="clear" w:color="auto" w:fill="008000"/>
        </w:rPr>
        <w:t>"&gt;</w:t>
      </w:r>
      <w:r>
        <w:t xml:space="preserve"> ...</w:t>
      </w:r>
      <w:proofErr w:type="spellStart"/>
      <w:r>
        <w:t>wärts</w:t>
      </w:r>
      <w:proofErr w:type="spellEnd"/>
      <w:r>
        <w:br/>
        <w:t>In der Wildnis aufwärts steigend bewunderte er einmal mehr nach jeder Biegung die Schönheit der Landschaft und wusste genau, dass seine Frau keinesfalls mit in die Einsamkeit der Berge käme.</w:t>
      </w:r>
      <w:r>
        <w:br/>
      </w:r>
    </w:p>
    <w:p w14:paraId="49B88772" w14:textId="77777777" w:rsidR="00737CC1" w:rsidRDefault="00737CC1" w:rsidP="00737CC1">
      <w:pPr>
        <w:ind w:left="708" w:hanging="708"/>
      </w:pPr>
      <w:r>
        <w:t> </w:t>
      </w:r>
    </w:p>
    <w:p w14:paraId="37AD0789" w14:textId="6FC09E4C" w:rsidR="00737CC1" w:rsidRDefault="00737CC1" w:rsidP="00737CC1">
      <w:pPr>
        <w:ind w:left="708" w:hanging="708"/>
      </w:pPr>
      <w:r>
        <w:t>28.</w:t>
      </w:r>
      <w:r>
        <w:tab/>
      </w:r>
      <w:proofErr w:type="spellStart"/>
      <w:r w:rsidR="009A5B6D">
        <w:t>p</w:t>
      </w:r>
      <w:r>
        <w:t>aragra</w:t>
      </w:r>
      <w:r w:rsidR="00010144">
        <w:t>f</w:t>
      </w:r>
      <w:proofErr w:type="spellEnd"/>
      <w:r>
        <w:t xml:space="preserve"> </w:t>
      </w:r>
      <w:proofErr w:type="spellStart"/>
      <w:r>
        <w:t>politik</w:t>
      </w:r>
      <w:proofErr w:type="spellEnd"/>
      <w:r>
        <w:t xml:space="preserve"> </w:t>
      </w:r>
      <w:proofErr w:type="spellStart"/>
      <w:r>
        <w:t>person</w:t>
      </w:r>
      <w:proofErr w:type="spellEnd"/>
      <w:r>
        <w:t xml:space="preserve"> punkt </w:t>
      </w:r>
      <w:proofErr w:type="spellStart"/>
      <w:r>
        <w:t>platz</w:t>
      </w:r>
      <w:proofErr w:type="spellEnd"/>
      <w:r>
        <w:t xml:space="preserve"> politisch plötzlich</w:t>
      </w:r>
      <w:r>
        <w:br/>
      </w:r>
      <w:proofErr w:type="spellStart"/>
      <w:r>
        <w:t>Plötzlich</w:t>
      </w:r>
      <w:proofErr w:type="spellEnd"/>
      <w:r>
        <w:t xml:space="preserve"> ist der kleine Junge eine politisch aktive Person und spricht auf dem Dorfplatz mit den Politikern sämtliche Paragra</w:t>
      </w:r>
      <w:r w:rsidR="00010144">
        <w:t>f</w:t>
      </w:r>
      <w:r>
        <w:t>en Punkt für Punkt durch.</w:t>
      </w:r>
    </w:p>
    <w:p w14:paraId="7162BA1F" w14:textId="77777777" w:rsidR="00737CC1" w:rsidRDefault="00737CC1" w:rsidP="00737CC1">
      <w:pPr>
        <w:ind w:left="708" w:hanging="708"/>
      </w:pPr>
      <w:r>
        <w:t> </w:t>
      </w:r>
    </w:p>
    <w:p w14:paraId="0406D3F6" w14:textId="6523732D" w:rsidR="00737CC1" w:rsidRDefault="00737CC1" w:rsidP="00737CC1">
      <w:pPr>
        <w:ind w:left="708" w:hanging="708"/>
      </w:pPr>
      <w:r>
        <w:t>29.</w:t>
      </w:r>
      <w:r>
        <w:tab/>
      </w:r>
      <w:proofErr w:type="spellStart"/>
      <w:r w:rsidR="009A5B6D">
        <w:t>r</w:t>
      </w:r>
      <w:r>
        <w:t>ehabilit</w:t>
      </w:r>
      <w:proofErr w:type="spellEnd"/>
      <w:r>
        <w:t xml:space="preserve"> </w:t>
      </w:r>
      <w:proofErr w:type="spellStart"/>
      <w:r>
        <w:t>regier</w:t>
      </w:r>
      <w:proofErr w:type="spellEnd"/>
      <w:r>
        <w:t xml:space="preserve"> </w:t>
      </w:r>
      <w:proofErr w:type="spellStart"/>
      <w:r>
        <w:t>republik</w:t>
      </w:r>
      <w:proofErr w:type="spellEnd"/>
      <w:r>
        <w:t xml:space="preserve"> </w:t>
      </w:r>
      <w:proofErr w:type="spellStart"/>
      <w:r>
        <w:t>herr</w:t>
      </w:r>
      <w:proofErr w:type="spellEnd"/>
      <w:r>
        <w:t xml:space="preserve"> recht rück</w:t>
      </w:r>
      <w:r>
        <w:br/>
        <w:t>Rückblickend meint Herr R</w:t>
      </w:r>
      <w:r w:rsidR="0039527E" w:rsidRPr="0039527E">
        <w:rPr>
          <w:rFonts w:ascii="Arial" w:hAnsi="Arial" w:cs="Arial"/>
          <w:b/>
          <w:vanish/>
          <w:color w:val="FFFFFF"/>
          <w:sz w:val="20"/>
          <w:shd w:val="clear" w:color="auto" w:fill="008000"/>
        </w:rPr>
        <w:t>_</w:t>
      </w:r>
      <w:r>
        <w:t>echtsteiner, dass er von der Regierung der Republik recht schnell rehabilitiert worden sei.</w:t>
      </w:r>
    </w:p>
    <w:p w14:paraId="2C51DF2C" w14:textId="77777777" w:rsidR="00737CC1" w:rsidRDefault="00737CC1" w:rsidP="00737CC1">
      <w:pPr>
        <w:ind w:left="708" w:hanging="708"/>
      </w:pPr>
      <w:r>
        <w:t> </w:t>
      </w:r>
    </w:p>
    <w:p w14:paraId="14FE38E5" w14:textId="07C4DFF1" w:rsidR="00737CC1" w:rsidRDefault="00295991" w:rsidP="00737CC1">
      <w:pPr>
        <w:ind w:left="708" w:hanging="708"/>
      </w:pPr>
      <w:r w:rsidRPr="00295991">
        <w:rPr>
          <w:rFonts w:ascii="Arial" w:hAnsi="Arial" w:cs="Arial"/>
          <w:b/>
          <w:vanish/>
          <w:color w:val="FFFFFF"/>
          <w:sz w:val="20"/>
          <w:shd w:val="clear" w:color="auto" w:fill="008000"/>
        </w:rPr>
        <w:t>&lt;braille WIDOW="3"&gt;</w:t>
      </w:r>
      <w:r w:rsidR="00737CC1">
        <w:t>30.</w:t>
      </w:r>
      <w:r w:rsidR="00737CC1">
        <w:tab/>
        <w:t xml:space="preserve">sind sag </w:t>
      </w:r>
      <w:proofErr w:type="gramStart"/>
      <w:r w:rsidR="00737CC1">
        <w:t>sozial</w:t>
      </w:r>
      <w:proofErr w:type="gramEnd"/>
      <w:r w:rsidR="00737CC1">
        <w:t xml:space="preserve"> sondern sehr besser </w:t>
      </w:r>
      <w:proofErr w:type="spellStart"/>
      <w:r w:rsidR="00737CC1">
        <w:t>satz</w:t>
      </w:r>
      <w:proofErr w:type="spellEnd"/>
      <w:r w:rsidR="00737CC1">
        <w:t xml:space="preserve"> selbst solch</w:t>
      </w:r>
      <w:r w:rsidR="00737CC1">
        <w:br/>
        <w:t>Er selbst äu</w:t>
      </w:r>
      <w:r w:rsidR="00B97331">
        <w:t>ß</w:t>
      </w:r>
      <w:r w:rsidR="00737CC1">
        <w:t>ert sich in solchen Momenten nie über den sozialen Ansatz, sondern verbessert sehr oft lediglich Aussagen, die ihm wichtig sind.</w:t>
      </w:r>
    </w:p>
    <w:p w14:paraId="2F32BF97" w14:textId="77777777" w:rsidR="00737CC1" w:rsidRDefault="00737CC1" w:rsidP="00737CC1">
      <w:pPr>
        <w:ind w:left="708" w:hanging="708"/>
      </w:pPr>
      <w:r>
        <w:t> </w:t>
      </w:r>
    </w:p>
    <w:p w14:paraId="77D96954" w14:textId="0DC7FD05" w:rsidR="00737CC1" w:rsidRDefault="00737CC1" w:rsidP="00737CC1">
      <w:pPr>
        <w:ind w:left="708" w:hanging="708"/>
      </w:pPr>
      <w:r>
        <w:t>31.</w:t>
      </w:r>
      <w:r>
        <w:tab/>
      </w:r>
      <w:proofErr w:type="spellStart"/>
      <w:r>
        <w:t>dürf</w:t>
      </w:r>
      <w:proofErr w:type="spellEnd"/>
      <w:r>
        <w:t xml:space="preserve"> setz hab sitz </w:t>
      </w:r>
      <w:proofErr w:type="spellStart"/>
      <w:r>
        <w:t>könn</w:t>
      </w:r>
      <w:proofErr w:type="spellEnd"/>
      <w:r>
        <w:t xml:space="preserve"> lass </w:t>
      </w:r>
      <w:proofErr w:type="spellStart"/>
      <w:r>
        <w:t>müss</w:t>
      </w:r>
      <w:proofErr w:type="spellEnd"/>
      <w:r>
        <w:t xml:space="preserve"> </w:t>
      </w:r>
      <w:proofErr w:type="spellStart"/>
      <w:r>
        <w:t>woll</w:t>
      </w:r>
      <w:proofErr w:type="spellEnd"/>
      <w:r>
        <w:t xml:space="preserve"> fahr soll</w:t>
      </w:r>
      <w:r>
        <w:br/>
        <w:t xml:space="preserve">Der bedürftige </w:t>
      </w:r>
      <w:r w:rsidR="00DC0AA4">
        <w:t>H</w:t>
      </w:r>
      <w:r>
        <w:t>abenichts solle den gestohlenen Wollpullover sofort dem rechtmä</w:t>
      </w:r>
      <w:r w:rsidR="00B97331">
        <w:t>ß</w:t>
      </w:r>
      <w:r>
        <w:t xml:space="preserve">igen </w:t>
      </w:r>
      <w:r w:rsidR="00DC0AA4">
        <w:t>B</w:t>
      </w:r>
      <w:r>
        <w:t>esitzer überlassen, dann müsse er nicht mehr warten und könne die Fahrt fortsetzen.</w:t>
      </w:r>
    </w:p>
    <w:p w14:paraId="63C464CE" w14:textId="77777777" w:rsidR="00737CC1" w:rsidRDefault="00737CC1" w:rsidP="00737CC1">
      <w:pPr>
        <w:ind w:left="708" w:hanging="708"/>
      </w:pPr>
      <w:r>
        <w:t> </w:t>
      </w:r>
    </w:p>
    <w:p w14:paraId="6AAAA7EF" w14:textId="5B7E1C35" w:rsidR="00737CC1" w:rsidRDefault="00737CC1" w:rsidP="00737CC1">
      <w:pPr>
        <w:ind w:left="708" w:hanging="708"/>
      </w:pPr>
      <w:r>
        <w:t>32.</w:t>
      </w:r>
      <w:r>
        <w:tab/>
      </w:r>
      <w:r w:rsidR="00280C79">
        <w:t>s</w:t>
      </w:r>
      <w:r>
        <w:t xml:space="preserve">tell </w:t>
      </w:r>
      <w:proofErr w:type="spellStart"/>
      <w:r>
        <w:t>sprech</w:t>
      </w:r>
      <w:proofErr w:type="spellEnd"/>
      <w:r>
        <w:t xml:space="preserve"> stand weis schrieb einander</w:t>
      </w:r>
      <w:r>
        <w:br/>
        <w:t>Sie sollten auf der Stelle miteinander über den Stand der Beweisführung sprechen, schrieb er in seinem langen Brief.</w:t>
      </w:r>
    </w:p>
    <w:p w14:paraId="0C9F0E9C" w14:textId="77777777" w:rsidR="00737CC1" w:rsidRDefault="00737CC1" w:rsidP="00737CC1">
      <w:pPr>
        <w:ind w:left="708" w:hanging="708"/>
      </w:pPr>
      <w:r>
        <w:t> </w:t>
      </w:r>
    </w:p>
    <w:p w14:paraId="2FF975BC" w14:textId="2AFFB93A" w:rsidR="00737CC1" w:rsidRPr="00D96721" w:rsidRDefault="00C1743A" w:rsidP="00D96721">
      <w:pPr>
        <w:ind w:left="708" w:hanging="708"/>
        <w:rPr>
          <w:rFonts w:ascii="Arial" w:hAnsi="Arial" w:cs="Arial"/>
          <w:b/>
          <w:vanish/>
          <w:color w:val="FFFFFF"/>
          <w:sz w:val="20"/>
          <w:shd w:val="clear" w:color="auto" w:fill="008000"/>
        </w:rPr>
      </w:pPr>
      <w:r w:rsidRPr="00452987">
        <w:rPr>
          <w:rFonts w:ascii="Arial" w:hAnsi="Arial" w:cs="Arial"/>
          <w:b/>
          <w:vanish/>
          <w:color w:val="FFFFFF"/>
          <w:sz w:val="20"/>
          <w:shd w:val="clear" w:color="auto" w:fill="008000"/>
        </w:rPr>
        <w:lastRenderedPageBreak/>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33.</w:t>
      </w:r>
      <w:r w:rsidR="00737CC1">
        <w:tab/>
      </w:r>
      <w:proofErr w:type="spellStart"/>
      <w:r w:rsidR="00737CC1">
        <w:t>ander</w:t>
      </w:r>
      <w:proofErr w:type="spellEnd"/>
      <w:r w:rsidR="00737CC1">
        <w:t xml:space="preserve"> </w:t>
      </w:r>
      <w:proofErr w:type="spellStart"/>
      <w:r w:rsidR="00737CC1">
        <w:t>mög</w:t>
      </w:r>
      <w:proofErr w:type="spellEnd"/>
      <w:r w:rsidR="00737CC1">
        <w:t xml:space="preserve"> </w:t>
      </w:r>
      <w:proofErr w:type="spellStart"/>
      <w:r w:rsidR="00737CC1">
        <w:t>werd</w:t>
      </w:r>
      <w:proofErr w:type="spellEnd"/>
      <w:r w:rsidR="00737CC1">
        <w:t xml:space="preserve"> </w:t>
      </w:r>
      <w:proofErr w:type="spellStart"/>
      <w:r w:rsidR="00737CC1">
        <w:t>interess</w:t>
      </w:r>
      <w:proofErr w:type="spellEnd"/>
      <w:r w:rsidR="00737CC1">
        <w:t xml:space="preserve"> brauch spiel </w:t>
      </w:r>
      <w:proofErr w:type="spellStart"/>
      <w:r w:rsidR="00737CC1">
        <w:t>richt</w:t>
      </w:r>
      <w:proofErr w:type="spellEnd"/>
      <w:r w:rsidR="00737CC1">
        <w:br/>
        <w:t>Vermögende Interessenten werden in einer anderen Filiale über den richtigen Gebrauch des Spiels informiert.</w:t>
      </w:r>
    </w:p>
    <w:p w14:paraId="2060991E" w14:textId="77777777" w:rsidR="00737CC1" w:rsidRDefault="00737CC1" w:rsidP="00737CC1">
      <w:pPr>
        <w:ind w:left="708" w:hanging="708"/>
      </w:pPr>
      <w:r>
        <w:t> </w:t>
      </w:r>
    </w:p>
    <w:p w14:paraId="10267515" w14:textId="1A056A53" w:rsidR="00737CC1" w:rsidRDefault="00F44463" w:rsidP="00737CC1">
      <w:pPr>
        <w:ind w:left="708" w:hanging="708"/>
      </w:pPr>
      <w:r w:rsidRPr="00F44463">
        <w:rPr>
          <w:rFonts w:ascii="Arial" w:hAnsi="Arial" w:cs="Arial"/>
          <w:b/>
          <w:vanish/>
          <w:color w:val="FFFFFF"/>
          <w:sz w:val="20"/>
          <w:shd w:val="clear" w:color="auto" w:fill="008000"/>
        </w:rPr>
        <w:t>&lt;braille WIDOW="3"&gt;</w:t>
      </w:r>
      <w:r w:rsidR="00737CC1">
        <w:t>34.</w:t>
      </w:r>
      <w:r w:rsidR="00737CC1">
        <w:tab/>
      </w:r>
      <w:proofErr w:type="spellStart"/>
      <w:r w:rsidR="00737CC1">
        <w:t>treff</w:t>
      </w:r>
      <w:proofErr w:type="spellEnd"/>
      <w:r w:rsidR="00737CC1">
        <w:t xml:space="preserve"> trag </w:t>
      </w:r>
      <w:proofErr w:type="spellStart"/>
      <w:r w:rsidR="00737CC1">
        <w:t>technik</w:t>
      </w:r>
      <w:proofErr w:type="spellEnd"/>
      <w:r w:rsidR="00737CC1">
        <w:t xml:space="preserve"> trotz technisch etwas</w:t>
      </w:r>
      <w:r w:rsidR="00737CC1">
        <w:br/>
        <w:t>Trotz einer technischen Panne tragen die Techniker etwas zu einem gelungenen treffen bei.</w:t>
      </w:r>
    </w:p>
    <w:p w14:paraId="5881223E" w14:textId="77777777" w:rsidR="00737CC1" w:rsidRDefault="00737CC1" w:rsidP="00737CC1">
      <w:pPr>
        <w:ind w:left="708" w:hanging="708"/>
      </w:pPr>
      <w:r>
        <w:t> </w:t>
      </w:r>
    </w:p>
    <w:p w14:paraId="2E665A8E" w14:textId="77777777" w:rsidR="00737CC1" w:rsidRDefault="00737CC1" w:rsidP="00737CC1">
      <w:pPr>
        <w:ind w:left="708" w:hanging="708"/>
      </w:pPr>
      <w:r>
        <w:t>35.</w:t>
      </w:r>
      <w:r>
        <w:tab/>
      </w:r>
      <w:proofErr w:type="spellStart"/>
      <w:r>
        <w:t>verhältnis</w:t>
      </w:r>
      <w:proofErr w:type="spellEnd"/>
      <w:r>
        <w:t xml:space="preserve"> </w:t>
      </w:r>
      <w:proofErr w:type="spellStart"/>
      <w:r>
        <w:t>volk</w:t>
      </w:r>
      <w:proofErr w:type="spellEnd"/>
      <w:r>
        <w:t xml:space="preserve"> viel vom vielleicht</w:t>
      </w:r>
      <w:r>
        <w:br/>
      </w:r>
      <w:proofErr w:type="spellStart"/>
      <w:r>
        <w:t>Vielleicht</w:t>
      </w:r>
      <w:proofErr w:type="spellEnd"/>
      <w:r>
        <w:t xml:space="preserve"> hängt viel vom Verhältnis des Volkes zu seiner Regierung ab.</w:t>
      </w:r>
    </w:p>
    <w:p w14:paraId="27EF96EC" w14:textId="77777777" w:rsidR="00737CC1" w:rsidRDefault="00737CC1" w:rsidP="00737CC1">
      <w:pPr>
        <w:ind w:left="708" w:hanging="708"/>
      </w:pPr>
      <w:r>
        <w:t> </w:t>
      </w:r>
    </w:p>
    <w:p w14:paraId="27ACCEB5" w14:textId="77777777" w:rsidR="00737CC1" w:rsidRDefault="00737CC1" w:rsidP="00737CC1">
      <w:pPr>
        <w:ind w:left="708" w:hanging="708"/>
      </w:pPr>
      <w:r>
        <w:t>36.</w:t>
      </w:r>
      <w:r>
        <w:tab/>
        <w:t xml:space="preserve">zahl zum zunächst zur zusammen </w:t>
      </w:r>
      <w:proofErr w:type="spellStart"/>
      <w:r>
        <w:t>zeit</w:t>
      </w:r>
      <w:proofErr w:type="spellEnd"/>
      <w:r>
        <w:t xml:space="preserve"> zwischen zurück</w:t>
      </w:r>
      <w:r>
        <w:br/>
        <w:t>In der Zwischenzeit ging er zusammen mit zahlreichen Gästen zurück zum Haus, wo zunächst zur Feier des Tages Champagner bereitstand.</w:t>
      </w:r>
    </w:p>
    <w:p w14:paraId="0D3FEA2A" w14:textId="0A2510BA" w:rsidR="00737CC1" w:rsidRDefault="00737CC1" w:rsidP="00737CC1">
      <w:pPr>
        <w:ind w:left="708" w:hanging="708"/>
      </w:pPr>
      <w:r>
        <w:t> </w:t>
      </w:r>
    </w:p>
    <w:p w14:paraId="2B82B66B" w14:textId="3D35B1D4" w:rsidR="00737CC1" w:rsidRDefault="00C0797E"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37.</w:t>
      </w:r>
      <w:r w:rsidR="00737CC1">
        <w:tab/>
      </w:r>
      <w:r w:rsidR="00737CC1" w:rsidRPr="006A43F9">
        <w:rPr>
          <w:rFonts w:ascii="Arial" w:hAnsi="Arial" w:cs="Arial"/>
          <w:iCs/>
          <w:vanish/>
          <w:color w:val="FFFFFF"/>
          <w:sz w:val="20"/>
          <w:shd w:val="clear" w:color="auto" w:fill="008000"/>
        </w:rPr>
        <w:t>&lt;braille BRAILLE="</w:t>
      </w:r>
      <w:r w:rsidR="00737CC1" w:rsidRPr="00737CC1">
        <w:rPr>
          <w:rFonts w:ascii="Arial" w:hAnsi="Arial" w:cs="Arial"/>
          <w:iCs/>
          <w:vanish/>
          <w:color w:val="FFFFFF"/>
          <w:sz w:val="20"/>
          <w:shd w:val="clear" w:color="auto" w:fill="008000"/>
        </w:rPr>
        <w:t>all... wurd... mö4t... würd... besonder... d0s...</w:t>
      </w:r>
      <w:r w:rsidR="00737CC1" w:rsidRPr="006A43F9">
        <w:rPr>
          <w:rFonts w:ascii="Arial" w:hAnsi="Arial" w:cs="Arial"/>
          <w:iCs/>
          <w:vanish/>
          <w:color w:val="FFFFFF"/>
          <w:sz w:val="20"/>
          <w:shd w:val="clear" w:color="auto" w:fill="008000"/>
        </w:rPr>
        <w:t>"&gt;</w:t>
      </w:r>
      <w:r w:rsidR="00737CC1">
        <w:br/>
        <w:t>Da er dieses Jahr 50 wurde, möchte er alle zu einem besonders würdevollen Fest einladen.</w:t>
      </w:r>
    </w:p>
    <w:p w14:paraId="791ABCCE" w14:textId="77777777" w:rsidR="00737CC1" w:rsidRDefault="00737CC1" w:rsidP="00737CC1">
      <w:pPr>
        <w:ind w:left="708" w:hanging="708"/>
      </w:pPr>
      <w:r>
        <w:t> </w:t>
      </w:r>
    </w:p>
    <w:p w14:paraId="509CF758" w14:textId="77777777" w:rsidR="00737CC1" w:rsidRDefault="00737CC1" w:rsidP="00737CC1">
      <w:pPr>
        <w:ind w:left="708" w:hanging="708"/>
      </w:pPr>
      <w:r>
        <w:t>38.</w:t>
      </w:r>
      <w:r>
        <w:tab/>
        <w:t xml:space="preserve">geworden stets </w:t>
      </w:r>
      <w:proofErr w:type="spellStart"/>
      <w:r>
        <w:t>staat</w:t>
      </w:r>
      <w:proofErr w:type="spellEnd"/>
      <w:r>
        <w:t xml:space="preserve"> </w:t>
      </w:r>
      <w:proofErr w:type="spellStart"/>
      <w:r>
        <w:t>charakter</w:t>
      </w:r>
      <w:proofErr w:type="spellEnd"/>
      <w:r>
        <w:br/>
        <w:t>Er dachte stets, dass es an seinem Charakter liege, dass er kein Staatsmann geworden sei.</w:t>
      </w:r>
    </w:p>
    <w:p w14:paraId="5C6529F5" w14:textId="77777777" w:rsidR="00737CC1" w:rsidRDefault="00737CC1" w:rsidP="00737CC1">
      <w:pPr>
        <w:ind w:left="708" w:hanging="708"/>
      </w:pPr>
      <w:r>
        <w:t> </w:t>
      </w:r>
    </w:p>
    <w:p w14:paraId="30C9C7F5" w14:textId="678073D6" w:rsidR="00737CC1" w:rsidRDefault="00737CC1" w:rsidP="00737CC1">
      <w:pPr>
        <w:ind w:left="708" w:hanging="708"/>
      </w:pPr>
      <w:r>
        <w:t>39.</w:t>
      </w:r>
      <w:r>
        <w:tab/>
        <w:t xml:space="preserve">schreib schlag </w:t>
      </w:r>
      <w:proofErr w:type="spellStart"/>
      <w:r>
        <w:t>schrift</w:t>
      </w:r>
      <w:proofErr w:type="spellEnd"/>
      <w:r>
        <w:t xml:space="preserve"> schlie</w:t>
      </w:r>
      <w:r w:rsidR="00B97331">
        <w:t>ß</w:t>
      </w:r>
      <w:r>
        <w:t xml:space="preserve"> schwierig überhaupt übrig öffentlich</w:t>
      </w:r>
      <w:r>
        <w:br/>
        <w:t>übrigens hat der Schlagzeuger das Schreiben des Schriftstellers in ein öffentliches Schlie</w:t>
      </w:r>
      <w:r w:rsidR="00B97331">
        <w:t>ß</w:t>
      </w:r>
      <w:r>
        <w:t>fach gelegt und überhaupt nicht mit Schwierigkeiten gerechnet.</w:t>
      </w:r>
    </w:p>
    <w:p w14:paraId="6850A053" w14:textId="77777777" w:rsidR="00737CC1" w:rsidRDefault="00737CC1" w:rsidP="00737CC1">
      <w:pPr>
        <w:ind w:left="708" w:hanging="708"/>
      </w:pPr>
      <w:r>
        <w:t> </w:t>
      </w:r>
    </w:p>
    <w:p w14:paraId="4808C570" w14:textId="77777777" w:rsidR="00737CC1" w:rsidRDefault="00737CC1" w:rsidP="00737CC1">
      <w:pPr>
        <w:ind w:left="708" w:hanging="708"/>
      </w:pPr>
      <w:r>
        <w:t>40.</w:t>
      </w:r>
      <w:r>
        <w:tab/>
        <w:t xml:space="preserve">wird weg wahr </w:t>
      </w:r>
      <w:proofErr w:type="spellStart"/>
      <w:r>
        <w:t>wirk</w:t>
      </w:r>
      <w:proofErr w:type="spellEnd"/>
      <w:r>
        <w:t xml:space="preserve"> </w:t>
      </w:r>
      <w:proofErr w:type="gramStart"/>
      <w:r>
        <w:t>wohl</w:t>
      </w:r>
      <w:proofErr w:type="gramEnd"/>
      <w:r>
        <w:t xml:space="preserve"> wenn will</w:t>
      </w:r>
      <w:r>
        <w:br/>
        <w:t>wenn er wirklich will, wird er wohl den Weg der Wahrheit finden.</w:t>
      </w:r>
    </w:p>
    <w:p w14:paraId="7EA03E8D" w14:textId="77777777" w:rsidR="00737CC1" w:rsidRDefault="00737CC1" w:rsidP="00737CC1">
      <w:pPr>
        <w:ind w:left="708" w:hanging="708"/>
      </w:pPr>
      <w:r>
        <w:t> </w:t>
      </w:r>
    </w:p>
    <w:p w14:paraId="138B45D0" w14:textId="77777777" w:rsidR="00737CC1" w:rsidRDefault="00737CC1" w:rsidP="00737CC1">
      <w:pPr>
        <w:ind w:left="708" w:hanging="708"/>
      </w:pPr>
      <w:r>
        <w:t>41.</w:t>
      </w:r>
      <w:r>
        <w:tab/>
        <w:t xml:space="preserve">wir weit </w:t>
      </w:r>
      <w:proofErr w:type="spellStart"/>
      <w:r>
        <w:t>wiss</w:t>
      </w:r>
      <w:proofErr w:type="spellEnd"/>
      <w:r>
        <w:t xml:space="preserve"> wirst </w:t>
      </w:r>
      <w:proofErr w:type="spellStart"/>
      <w:r>
        <w:t>wirtschaft</w:t>
      </w:r>
      <w:proofErr w:type="spellEnd"/>
      <w:r>
        <w:t xml:space="preserve"> wenig wesentlich</w:t>
      </w:r>
      <w:r>
        <w:br/>
        <w:t>Wir wissen wenig wesentliches über das weite Gebiet der Wirtschaft und sind gespannt, was Du uns erklären wirst.</w:t>
      </w:r>
    </w:p>
    <w:p w14:paraId="26ED2543" w14:textId="77777777" w:rsidR="00737CC1" w:rsidRDefault="00737CC1" w:rsidP="00737CC1">
      <w:pPr>
        <w:ind w:left="708" w:hanging="708"/>
      </w:pPr>
      <w:r>
        <w:t> </w:t>
      </w:r>
    </w:p>
    <w:p w14:paraId="6101F428" w14:textId="0471FE28" w:rsidR="00737CC1" w:rsidRDefault="00941A37" w:rsidP="00737CC1">
      <w:pPr>
        <w:ind w:left="708" w:hanging="708"/>
      </w:pPr>
      <w:r w:rsidRPr="00452987">
        <w:rPr>
          <w:rFonts w:ascii="Arial" w:hAnsi="Arial" w:cs="Arial"/>
          <w:b/>
          <w:vanish/>
          <w:color w:val="FFFFFF"/>
          <w:sz w:val="20"/>
          <w:shd w:val="clear" w:color="auto" w:fill="008000"/>
        </w:rPr>
        <w:t>&lt;braille WIDOW="</w:t>
      </w:r>
      <w:r>
        <w:rPr>
          <w:rFonts w:ascii="Arial" w:hAnsi="Arial" w:cs="Arial"/>
          <w:b/>
          <w:vanish/>
          <w:color w:val="FFFFFF"/>
          <w:sz w:val="20"/>
          <w:shd w:val="clear" w:color="auto" w:fill="008000"/>
        </w:rPr>
        <w:t>4</w:t>
      </w:r>
      <w:r w:rsidRPr="00452987">
        <w:rPr>
          <w:rFonts w:ascii="Arial" w:hAnsi="Arial" w:cs="Arial"/>
          <w:b/>
          <w:vanish/>
          <w:color w:val="FFFFFF"/>
          <w:sz w:val="20"/>
          <w:shd w:val="clear" w:color="auto" w:fill="008000"/>
        </w:rPr>
        <w:t>"&gt;</w:t>
      </w:r>
      <w:r w:rsidR="00737CC1">
        <w:t>42.</w:t>
      </w:r>
      <w:r w:rsidR="00737CC1">
        <w:tab/>
      </w:r>
      <w:proofErr w:type="spellStart"/>
      <w:r w:rsidR="00737CC1">
        <w:t>arbeit</w:t>
      </w:r>
      <w:proofErr w:type="spellEnd"/>
      <w:r w:rsidR="00737CC1">
        <w:t xml:space="preserve"> wieder während ähnlich</w:t>
      </w:r>
      <w:r w:rsidR="00737CC1">
        <w:br/>
        <w:t>Er hat wieder eine ähnliche Arbeitsstelle bekommen wie während den letzten Ferien.</w:t>
      </w:r>
    </w:p>
    <w:p w14:paraId="5D03F154" w14:textId="7BB2D29F" w:rsidR="00737CC1" w:rsidRDefault="00737CC1" w:rsidP="00737CC1">
      <w:pPr>
        <w:ind w:left="708" w:hanging="708"/>
      </w:pPr>
      <w:r>
        <w:t> </w:t>
      </w:r>
    </w:p>
    <w:p w14:paraId="23009A32" w14:textId="77777777" w:rsidR="00737CC1" w:rsidRDefault="00737CC1" w:rsidP="00737CC1">
      <w:pPr>
        <w:ind w:left="708" w:hanging="708"/>
      </w:pPr>
      <w:r>
        <w:t>46.</w:t>
      </w:r>
      <w:r>
        <w:tab/>
      </w:r>
      <w:r w:rsidRPr="006A43F9">
        <w:rPr>
          <w:rFonts w:ascii="Arial" w:hAnsi="Arial" w:cs="Arial"/>
          <w:iCs/>
          <w:vanish/>
          <w:color w:val="FFFFFF"/>
          <w:sz w:val="20"/>
          <w:shd w:val="clear" w:color="auto" w:fill="008000"/>
        </w:rPr>
        <w:t>&lt;braille BRAILLE="</w:t>
      </w:r>
      <w:r w:rsidRPr="00737CC1">
        <w:rPr>
          <w:rFonts w:ascii="Arial" w:hAnsi="Arial" w:cs="Arial"/>
          <w:iCs/>
          <w:vanish/>
          <w:color w:val="FFFFFF"/>
          <w:sz w:val="20"/>
          <w:shd w:val="clear" w:color="auto" w:fill="008000"/>
        </w:rPr>
        <w:t>...!i ...!n ...!v ...!5 ...!ä</w:t>
      </w:r>
      <w:r w:rsidRPr="006A43F9">
        <w:rPr>
          <w:rFonts w:ascii="Arial" w:hAnsi="Arial" w:cs="Arial"/>
          <w:iCs/>
          <w:vanish/>
          <w:color w:val="FFFFFF"/>
          <w:sz w:val="20"/>
          <w:shd w:val="clear" w:color="auto" w:fill="008000"/>
        </w:rPr>
        <w:t>"&gt;</w:t>
      </w:r>
      <w:r>
        <w:br/>
        <w:t>In einer nationalen Veranstaltung soll auf kreative Weise über Sozialismus und kommunistische Solidarität informiert werden.</w:t>
      </w:r>
    </w:p>
    <w:p w14:paraId="07EE77C1" w14:textId="7B4E012C" w:rsidR="00737CC1" w:rsidRDefault="00737CC1" w:rsidP="00737CC1">
      <w:pPr>
        <w:ind w:left="708" w:hanging="708"/>
      </w:pPr>
      <w:r>
        <w:t> </w:t>
      </w:r>
    </w:p>
    <w:p w14:paraId="692826B6" w14:textId="77777777" w:rsidR="00737CC1" w:rsidRDefault="00737CC1" w:rsidP="00737CC1">
      <w:pPr>
        <w:pStyle w:val="berschrift2"/>
      </w:pPr>
      <w:r>
        <w:t>Umlautkürzungen</w:t>
      </w:r>
    </w:p>
    <w:p w14:paraId="0008C0D3" w14:textId="0B7F4B26" w:rsidR="00737CC1" w:rsidRDefault="00737CC1" w:rsidP="00737CC1">
      <w:pPr>
        <w:ind w:left="708" w:hanging="708"/>
      </w:pPr>
      <w:r>
        <w:t>43.</w:t>
      </w:r>
      <w:r>
        <w:tab/>
        <w:t xml:space="preserve">drück fäll </w:t>
      </w:r>
      <w:proofErr w:type="spellStart"/>
      <w:r>
        <w:t>grö</w:t>
      </w:r>
      <w:r w:rsidR="00B97331">
        <w:t>ß</w:t>
      </w:r>
      <w:proofErr w:type="spellEnd"/>
      <w:r>
        <w:t xml:space="preserve"> </w:t>
      </w:r>
      <w:proofErr w:type="spellStart"/>
      <w:r>
        <w:t>gründ</w:t>
      </w:r>
      <w:proofErr w:type="spellEnd"/>
      <w:r>
        <w:t xml:space="preserve"> gegenwärt </w:t>
      </w:r>
      <w:proofErr w:type="spellStart"/>
      <w:r>
        <w:t>gänz</w:t>
      </w:r>
      <w:proofErr w:type="spellEnd"/>
      <w:r>
        <w:t xml:space="preserve"> </w:t>
      </w:r>
      <w:proofErr w:type="spellStart"/>
      <w:r>
        <w:t>händ</w:t>
      </w:r>
      <w:proofErr w:type="spellEnd"/>
      <w:r>
        <w:t xml:space="preserve"> </w:t>
      </w:r>
      <w:proofErr w:type="spellStart"/>
      <w:r>
        <w:t>häft</w:t>
      </w:r>
      <w:proofErr w:type="spellEnd"/>
      <w:r>
        <w:t xml:space="preserve"> </w:t>
      </w:r>
      <w:proofErr w:type="spellStart"/>
      <w:r>
        <w:t>häupt</w:t>
      </w:r>
      <w:proofErr w:type="spellEnd"/>
      <w:r>
        <w:t xml:space="preserve"> jähr</w:t>
      </w:r>
    </w:p>
    <w:p w14:paraId="776A725B" w14:textId="77777777" w:rsidR="00737CC1" w:rsidRDefault="00737CC1" w:rsidP="00737CC1">
      <w:pPr>
        <w:ind w:left="708" w:hanging="708"/>
      </w:pPr>
      <w:r>
        <w:t> </w:t>
      </w:r>
    </w:p>
    <w:p w14:paraId="4461F6F3" w14:textId="77777777" w:rsidR="00737CC1" w:rsidRDefault="00737CC1" w:rsidP="00737CC1">
      <w:pPr>
        <w:ind w:left="708" w:hanging="708"/>
      </w:pPr>
      <w:r>
        <w:t>44.</w:t>
      </w:r>
      <w:r>
        <w:tab/>
      </w:r>
      <w:proofErr w:type="spellStart"/>
      <w:r>
        <w:t>kräft</w:t>
      </w:r>
      <w:proofErr w:type="spellEnd"/>
      <w:r>
        <w:t xml:space="preserve"> </w:t>
      </w:r>
      <w:proofErr w:type="spellStart"/>
      <w:r>
        <w:t>kömm</w:t>
      </w:r>
      <w:proofErr w:type="spellEnd"/>
      <w:r>
        <w:t xml:space="preserve"> kürz </w:t>
      </w:r>
      <w:proofErr w:type="spellStart"/>
      <w:r>
        <w:t>läss</w:t>
      </w:r>
      <w:proofErr w:type="spellEnd"/>
      <w:r>
        <w:t xml:space="preserve"> läng </w:t>
      </w:r>
      <w:proofErr w:type="spellStart"/>
      <w:r>
        <w:t>nähm</w:t>
      </w:r>
      <w:proofErr w:type="spellEnd"/>
      <w:r>
        <w:t xml:space="preserve"> nütz </w:t>
      </w:r>
      <w:proofErr w:type="spellStart"/>
      <w:r>
        <w:t>persön</w:t>
      </w:r>
      <w:proofErr w:type="spellEnd"/>
      <w:r>
        <w:t xml:space="preserve"> </w:t>
      </w:r>
      <w:proofErr w:type="spellStart"/>
      <w:r>
        <w:t>pünkt</w:t>
      </w:r>
      <w:proofErr w:type="spellEnd"/>
      <w:r>
        <w:t xml:space="preserve"> plätz </w:t>
      </w:r>
      <w:proofErr w:type="spellStart"/>
      <w:r>
        <w:t>völl</w:t>
      </w:r>
      <w:proofErr w:type="spellEnd"/>
      <w:r>
        <w:t xml:space="preserve"> </w:t>
      </w:r>
      <w:proofErr w:type="spellStart"/>
      <w:r>
        <w:t>fähr</w:t>
      </w:r>
      <w:proofErr w:type="spellEnd"/>
    </w:p>
    <w:p w14:paraId="3F127DEE" w14:textId="49B20DC9" w:rsidR="00737CC1" w:rsidRDefault="00737CC1" w:rsidP="00737CC1">
      <w:pPr>
        <w:ind w:left="708" w:hanging="708"/>
      </w:pPr>
      <w:r>
        <w:lastRenderedPageBreak/>
        <w:t> </w:t>
      </w:r>
    </w:p>
    <w:p w14:paraId="7D4B9227" w14:textId="77777777" w:rsidR="00737CC1" w:rsidRDefault="00737CC1" w:rsidP="00737CC1">
      <w:pPr>
        <w:ind w:left="708" w:hanging="708"/>
      </w:pPr>
      <w:r>
        <w:t>45.</w:t>
      </w:r>
      <w:r>
        <w:tab/>
        <w:t xml:space="preserve">säg </w:t>
      </w:r>
      <w:proofErr w:type="spellStart"/>
      <w:r>
        <w:t>sätz</w:t>
      </w:r>
      <w:proofErr w:type="spellEnd"/>
      <w:r>
        <w:t xml:space="preserve"> träg </w:t>
      </w:r>
      <w:proofErr w:type="spellStart"/>
      <w:r>
        <w:t>völk</w:t>
      </w:r>
      <w:proofErr w:type="spellEnd"/>
      <w:r>
        <w:t xml:space="preserve"> zähl </w:t>
      </w:r>
      <w:proofErr w:type="spellStart"/>
      <w:r>
        <w:t>ständ</w:t>
      </w:r>
      <w:proofErr w:type="spellEnd"/>
      <w:r>
        <w:t xml:space="preserve"> </w:t>
      </w:r>
      <w:proofErr w:type="spellStart"/>
      <w:r>
        <w:t>schläg</w:t>
      </w:r>
      <w:proofErr w:type="spellEnd"/>
      <w:r>
        <w:t xml:space="preserve"> </w:t>
      </w:r>
      <w:proofErr w:type="spellStart"/>
      <w:r>
        <w:t>änder</w:t>
      </w:r>
      <w:proofErr w:type="spellEnd"/>
      <w:r>
        <w:t xml:space="preserve"> </w:t>
      </w:r>
      <w:proofErr w:type="spellStart"/>
      <w:r>
        <w:t>währ</w:t>
      </w:r>
      <w:proofErr w:type="spellEnd"/>
      <w:r>
        <w:t xml:space="preserve"> wär</w:t>
      </w:r>
    </w:p>
    <w:p w14:paraId="1C152C0E" w14:textId="7627365B" w:rsidR="00737CC1" w:rsidRDefault="00C46B44" w:rsidP="00737CC1">
      <w:r>
        <w:t> </w:t>
      </w:r>
    </w:p>
    <w:p w14:paraId="23B22287" w14:textId="5C7B02CC" w:rsidR="00737CC1" w:rsidRDefault="00C46B44">
      <w:r>
        <w:t> </w:t>
      </w:r>
    </w:p>
    <w:p w14:paraId="7347D91E" w14:textId="2290AFB9" w:rsidR="00737CC1" w:rsidRDefault="00737CC1" w:rsidP="00737CC1">
      <w:pPr>
        <w:pStyle w:val="berschrift2"/>
      </w:pPr>
      <w:r>
        <w:t>Der kluge Häuptling</w:t>
      </w:r>
    </w:p>
    <w:p w14:paraId="6CAB6B20" w14:textId="77777777" w:rsidR="00737CC1" w:rsidRDefault="00737CC1" w:rsidP="00737CC1"/>
    <w:p w14:paraId="3BF39BD2" w14:textId="22C767D0" w:rsidR="00737CC1" w:rsidRDefault="00737CC1" w:rsidP="00737CC1">
      <w:r>
        <w:t>Kürzlich weilte der kräftige Häuptling an seinem Lieblingsplätzchen unter der gro</w:t>
      </w:r>
      <w:r w:rsidR="00B97331">
        <w:t>ß</w:t>
      </w:r>
      <w:r>
        <w:t>en Eiche. Gegenwärtig zog er sich ständig zurück, um über die Verträge um das ölversprechende Land mit den Verantwortlichen der Ölraffinerie gründlich nachzudenken. Seit längerem erhielt er täglich abgeänderte Vorschläge, in denen die Ölfirma in komplizierten Sätzen beteuerte, wie nützlich eine Zusammenarbeit mit ihr wäre und dass ihm das persönlichen Ruhm einbrächte.</w:t>
      </w:r>
    </w:p>
    <w:p w14:paraId="12708630" w14:textId="6AAAF7DC" w:rsidR="00737CC1" w:rsidRDefault="00737CC1" w:rsidP="00737CC1"/>
    <w:p w14:paraId="20C02D01" w14:textId="1AD71FDD" w:rsidR="00737CC1" w:rsidRDefault="00737CC1" w:rsidP="00737CC1">
      <w:r>
        <w:t>Zu den unzähligen Diskussionen kamen die Männer immer Pünktlich. Sie drückten ihm die Hände, machten unsägliche Versprechen und erklärten, wie nützlich ein Vertrag mit ihnen wäre und um wie viel grö</w:t>
      </w:r>
      <w:r w:rsidR="00B97331">
        <w:t>ß</w:t>
      </w:r>
      <w:r>
        <w:t>er sein Reichtum jährlich würde. Anschlie</w:t>
      </w:r>
      <w:r w:rsidR="00B97331">
        <w:t>ß</w:t>
      </w:r>
      <w:r>
        <w:t>end war er immer völlig erschöpft und fühlte sich so schuldig wie ein Häftling nach einem Verhör.</w:t>
      </w:r>
    </w:p>
    <w:p w14:paraId="12D8C319" w14:textId="0BADAC85" w:rsidR="00737CC1" w:rsidRDefault="00737CC1" w:rsidP="00737CC1"/>
    <w:p w14:paraId="05F5C812" w14:textId="77777777" w:rsidR="00737CC1" w:rsidRDefault="00737CC1" w:rsidP="00737CC1">
      <w:r>
        <w:t>So konnte es nicht weitergehen. Er nahm sich vor, den Ankömmlingen das nächste Mal lässig entgegenzutreten und ihnen klar zu sagen, dass diese Debatte seine Existenz gefährde und auch die Bevölkerung gänzlich fertig mache. Dieses Land mit den vielen Bodenschätzen sei auch für sie sehr wichtig. Auf alle Fälle werde aus diesem Geschäft nichts. Er nähme ihr Angebot nicht an und bleibe beim Altbewährten.</w:t>
      </w:r>
    </w:p>
    <w:p w14:paraId="6D828EBC" w14:textId="078B4C2B" w:rsidR="00212AC8" w:rsidRDefault="00212AC8" w:rsidP="00737CC1"/>
    <w:sectPr w:rsidR="00212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3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C1"/>
    <w:rsid w:val="000008DA"/>
    <w:rsid w:val="000035B4"/>
    <w:rsid w:val="00010144"/>
    <w:rsid w:val="000B5853"/>
    <w:rsid w:val="000C25FF"/>
    <w:rsid w:val="00114F60"/>
    <w:rsid w:val="00156173"/>
    <w:rsid w:val="00210AF2"/>
    <w:rsid w:val="00212AC8"/>
    <w:rsid w:val="00247F09"/>
    <w:rsid w:val="00280C79"/>
    <w:rsid w:val="00285BD2"/>
    <w:rsid w:val="00295991"/>
    <w:rsid w:val="002E2B4C"/>
    <w:rsid w:val="002E4415"/>
    <w:rsid w:val="002E4560"/>
    <w:rsid w:val="00300FF2"/>
    <w:rsid w:val="00311EB9"/>
    <w:rsid w:val="00324D01"/>
    <w:rsid w:val="003256B2"/>
    <w:rsid w:val="00367086"/>
    <w:rsid w:val="0037240C"/>
    <w:rsid w:val="0039527E"/>
    <w:rsid w:val="003E226B"/>
    <w:rsid w:val="004110B4"/>
    <w:rsid w:val="00436AEA"/>
    <w:rsid w:val="00452987"/>
    <w:rsid w:val="00492897"/>
    <w:rsid w:val="004F0C58"/>
    <w:rsid w:val="005139A9"/>
    <w:rsid w:val="005177DB"/>
    <w:rsid w:val="005224C4"/>
    <w:rsid w:val="00574177"/>
    <w:rsid w:val="005933B9"/>
    <w:rsid w:val="0065483F"/>
    <w:rsid w:val="0069311B"/>
    <w:rsid w:val="006D0A6D"/>
    <w:rsid w:val="00717777"/>
    <w:rsid w:val="00737CC1"/>
    <w:rsid w:val="00775B04"/>
    <w:rsid w:val="00855008"/>
    <w:rsid w:val="00861634"/>
    <w:rsid w:val="008A2785"/>
    <w:rsid w:val="0090172B"/>
    <w:rsid w:val="00941A37"/>
    <w:rsid w:val="00983A46"/>
    <w:rsid w:val="00997E73"/>
    <w:rsid w:val="009A1E8F"/>
    <w:rsid w:val="009A5B6D"/>
    <w:rsid w:val="009B495B"/>
    <w:rsid w:val="009C0B0B"/>
    <w:rsid w:val="009E0667"/>
    <w:rsid w:val="00A030A2"/>
    <w:rsid w:val="00A24966"/>
    <w:rsid w:val="00A25F62"/>
    <w:rsid w:val="00A52BB8"/>
    <w:rsid w:val="00A91A08"/>
    <w:rsid w:val="00B35ED4"/>
    <w:rsid w:val="00B42BB2"/>
    <w:rsid w:val="00B63EE2"/>
    <w:rsid w:val="00B84705"/>
    <w:rsid w:val="00B9465A"/>
    <w:rsid w:val="00B97331"/>
    <w:rsid w:val="00BB236D"/>
    <w:rsid w:val="00BC3622"/>
    <w:rsid w:val="00BC4CA1"/>
    <w:rsid w:val="00C0797E"/>
    <w:rsid w:val="00C1743A"/>
    <w:rsid w:val="00C46B44"/>
    <w:rsid w:val="00C6171F"/>
    <w:rsid w:val="00CB2D11"/>
    <w:rsid w:val="00D339BE"/>
    <w:rsid w:val="00D661A4"/>
    <w:rsid w:val="00D921EF"/>
    <w:rsid w:val="00D96721"/>
    <w:rsid w:val="00DC0AA4"/>
    <w:rsid w:val="00E53072"/>
    <w:rsid w:val="00E71C3D"/>
    <w:rsid w:val="00E926EA"/>
    <w:rsid w:val="00EA6570"/>
    <w:rsid w:val="00F44463"/>
    <w:rsid w:val="00F60FA8"/>
    <w:rsid w:val="00F82667"/>
    <w:rsid w:val="00FB2122"/>
    <w:rsid w:val="00FC201D"/>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0F8"/>
  <w15:chartTrackingRefBased/>
  <w15:docId w15:val="{E8652BEC-E824-4BB1-ABF0-F05CCCB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CC1"/>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737CC1"/>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737CC1"/>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737CC1"/>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37CC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37CC1"/>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737CC1"/>
    <w:rPr>
      <w:rFonts w:ascii="Verdana" w:eastAsiaTheme="minorHAnsi" w:hAnsi="Verdana" w:cstheme="minorBidi"/>
      <w:b/>
      <w:kern w:val="28"/>
      <w:sz w:val="28"/>
      <w:szCs w:val="28"/>
      <w:lang w:eastAsia="de-DE"/>
    </w:rPr>
  </w:style>
  <w:style w:type="character" w:customStyle="1" w:styleId="berschrift2Zchn">
    <w:name w:val="Überschrift 2 Zchn"/>
    <w:basedOn w:val="Absatz-Standardschriftart"/>
    <w:link w:val="berschrift2"/>
    <w:rsid w:val="00737CC1"/>
    <w:rPr>
      <w:rFonts w:ascii="Verdana" w:eastAsiaTheme="minorHAnsi" w:hAnsi="Verdana" w:cstheme="minorBidi"/>
      <w:b/>
      <w:sz w:val="24"/>
      <w:szCs w:val="22"/>
      <w:lang w:eastAsia="de-DE"/>
    </w:rPr>
  </w:style>
  <w:style w:type="paragraph" w:customStyle="1" w:styleId="Nummerierung">
    <w:name w:val="Nummerierung"/>
    <w:basedOn w:val="Standard"/>
    <w:link w:val="NummerierungZchn"/>
    <w:qFormat/>
    <w:rsid w:val="00737CC1"/>
    <w:pPr>
      <w:tabs>
        <w:tab w:val="left" w:pos="425"/>
      </w:tabs>
      <w:ind w:left="425" w:hanging="425"/>
    </w:pPr>
  </w:style>
  <w:style w:type="character" w:customStyle="1" w:styleId="NummerierungZchn">
    <w:name w:val="Nummerierung Zchn"/>
    <w:basedOn w:val="Absatz-Standardschriftart"/>
    <w:link w:val="Nummerierung"/>
    <w:rsid w:val="00737CC1"/>
    <w:rPr>
      <w:rFonts w:ascii="Verdana" w:eastAsiaTheme="minorHAnsi" w:hAnsi="Verdana" w:cstheme="minorBidi"/>
      <w:sz w:val="24"/>
      <w:szCs w:val="22"/>
    </w:rPr>
  </w:style>
  <w:style w:type="character" w:customStyle="1" w:styleId="berschrift3Zchn">
    <w:name w:val="Überschrift 3 Zchn"/>
    <w:basedOn w:val="Absatz-Standardschriftart"/>
    <w:link w:val="berschrift3"/>
    <w:rsid w:val="00737CC1"/>
    <w:rPr>
      <w:rFonts w:ascii="Verdana" w:eastAsiaTheme="minorHAnsi" w:hAnsi="Verdana" w:cstheme="minorBidi"/>
      <w:b/>
      <w:sz w:val="22"/>
      <w:szCs w:val="18"/>
      <w:lang w:eastAsia="de-DE"/>
    </w:rPr>
  </w:style>
  <w:style w:type="paragraph" w:styleId="Listenabsatz">
    <w:name w:val="List Paragraph"/>
    <w:basedOn w:val="Standard"/>
    <w:uiPriority w:val="34"/>
    <w:qFormat/>
    <w:rsid w:val="0073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7136</Characters>
  <Application>Microsoft Office Word</Application>
  <DocSecurity>0</DocSecurity>
  <Lines>237</Lines>
  <Paragraphs>68</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3</cp:revision>
  <dcterms:created xsi:type="dcterms:W3CDTF">2021-04-17T16:53:00Z</dcterms:created>
  <dcterms:modified xsi:type="dcterms:W3CDTF">2021-04-17T16:57:00Z</dcterms:modified>
</cp:coreProperties>
</file>